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2" w:rsidRPr="00AF0EA0" w:rsidRDefault="00A76A58" w:rsidP="009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20">
        <w:rPr>
          <w:rFonts w:ascii="Times New Roman" w:hAnsi="Times New Roman" w:cs="Times New Roman"/>
          <w:b/>
          <w:sz w:val="28"/>
          <w:szCs w:val="28"/>
        </w:rPr>
        <w:t>Kryteria ocen</w:t>
      </w:r>
      <w:r w:rsidRPr="00AF0EA0">
        <w:rPr>
          <w:rFonts w:ascii="Times New Roman" w:hAnsi="Times New Roman" w:cs="Times New Roman"/>
          <w:b/>
          <w:sz w:val="28"/>
          <w:szCs w:val="28"/>
        </w:rPr>
        <w:t>iania uczniów w klasie II</w:t>
      </w:r>
    </w:p>
    <w:tbl>
      <w:tblPr>
        <w:tblStyle w:val="Tabela-Siatka"/>
        <w:tblW w:w="0" w:type="auto"/>
        <w:tblLook w:val="04A0"/>
      </w:tblPr>
      <w:tblGrid>
        <w:gridCol w:w="2056"/>
        <w:gridCol w:w="7403"/>
      </w:tblGrid>
      <w:tr w:rsidR="00A76A58" w:rsidRPr="00AF0EA0" w:rsidTr="00A76A58">
        <w:tc>
          <w:tcPr>
            <w:tcW w:w="1809" w:type="dxa"/>
          </w:tcPr>
          <w:p w:rsidR="00A76A58" w:rsidRPr="00AF0EA0" w:rsidRDefault="00A76A58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AF0EA0" w:rsidRDefault="00A76A58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A76A58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A76A58" w:rsidRPr="00AF0EA0" w:rsidRDefault="00A76A58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 xml:space="preserve">(poziom </w:t>
            </w:r>
            <w:r w:rsidR="00E20471" w:rsidRPr="00AF0EA0">
              <w:rPr>
                <w:rFonts w:ascii="Times New Roman" w:hAnsi="Times New Roman" w:cs="Times New Roman"/>
                <w:b/>
              </w:rPr>
              <w:t>wyr</w:t>
            </w:r>
            <w:r w:rsidRPr="00AF0EA0">
              <w:rPr>
                <w:rFonts w:ascii="Times New Roman" w:hAnsi="Times New Roman" w:cs="Times New Roman"/>
                <w:b/>
              </w:rPr>
              <w:t>óżniający)</w:t>
            </w:r>
          </w:p>
        </w:tc>
        <w:tc>
          <w:tcPr>
            <w:tcW w:w="7403" w:type="dxa"/>
          </w:tcPr>
          <w:p w:rsidR="009B5E17" w:rsidRPr="00AF0EA0" w:rsidRDefault="009B5E1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Mówienie i słuchanie:</w:t>
            </w:r>
          </w:p>
          <w:p w:rsidR="00B16320" w:rsidRPr="00AF0EA0" w:rsidRDefault="00203902" w:rsidP="00AF0EA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Porozumiewa się z rówieśnikami i z osobami dorosłymi, prowadzi dialog, argumentuje swoje wypowiedzi. Opisuje przedmiot lub sytuację z podaniem wielu szczegółów i uzasadnia swoje zdanie. Formułuje wielozdaniową wypowiedź na zadany temat, logicznie uzasadnia swoją wypowiedź. Odtwarza z pamięci teksty poetyckie i prozę z odpowiednią intonacją. Układa samodzielnie twórcze opowiadania.</w:t>
            </w:r>
            <w:r w:rsidR="009105E3" w:rsidRPr="00AF0EA0">
              <w:rPr>
                <w:rFonts w:ascii="Times New Roman" w:hAnsi="Times New Roman" w:cs="Times New Roman"/>
              </w:rPr>
              <w:t xml:space="preserve"> Posługuje się bogatym słownictwem.</w:t>
            </w:r>
            <w:r w:rsidR="00B16320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203902" w:rsidRPr="00AF0EA0" w:rsidRDefault="00B16320" w:rsidP="00AF0EA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Uważnie słucha wypowiedzi i w pełni korzysta z przekazywanych informacji.</w:t>
            </w:r>
          </w:p>
          <w:p w:rsidR="00A76A58" w:rsidRPr="00AF0EA0" w:rsidRDefault="00A76A58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Czytanie:  </w:t>
            </w:r>
          </w:p>
          <w:p w:rsidR="00A76A58" w:rsidRPr="00AF0EA0" w:rsidRDefault="00203902" w:rsidP="00AF0EA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 wybrane przez siebie książki z różnych dziedzin. Czyta głośno we właściwym tempie z odpowiednią intonacją. Prawidłowo wyró</w:t>
            </w:r>
            <w:r w:rsidR="00F1353C" w:rsidRPr="00AF0EA0">
              <w:rPr>
                <w:rFonts w:ascii="Times New Roman" w:hAnsi="Times New Roman" w:cs="Times New Roman"/>
              </w:rPr>
              <w:t xml:space="preserve">żnia w tekście dialog i opis. </w:t>
            </w:r>
            <w:r w:rsidRPr="00AF0EA0">
              <w:rPr>
                <w:rFonts w:ascii="Times New Roman" w:hAnsi="Times New Roman" w:cs="Times New Roman"/>
              </w:rPr>
              <w:t>Czyta z podziałem na role z odpowiednią intonacją, dostosowując siłę i ton głosu do treści.</w:t>
            </w:r>
          </w:p>
          <w:p w:rsidR="00A76A58" w:rsidRPr="00AF0EA0" w:rsidRDefault="00A76A58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Pisanie:</w:t>
            </w:r>
          </w:p>
          <w:p w:rsidR="00E31FBD" w:rsidRPr="00AF0EA0" w:rsidRDefault="00203902" w:rsidP="00AF0EA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AF0EA0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AF0EA0">
              <w:rPr>
                <w:rFonts w:ascii="Times New Roman" w:hAnsi="Times New Roman" w:cs="Times New Roman"/>
              </w:rPr>
              <w:t xml:space="preserve"> wyrazowe i sylabowe, </w:t>
            </w:r>
            <w:r w:rsidR="009105E3" w:rsidRPr="00AF0EA0">
              <w:rPr>
                <w:rFonts w:ascii="Times New Roman" w:hAnsi="Times New Roman" w:cs="Times New Roman"/>
              </w:rPr>
              <w:t xml:space="preserve">samodzielnie </w:t>
            </w:r>
            <w:r w:rsidRPr="00AF0EA0">
              <w:rPr>
                <w:rFonts w:ascii="Times New Roman" w:hAnsi="Times New Roman" w:cs="Times New Roman"/>
              </w:rPr>
              <w:t>redag</w:t>
            </w:r>
            <w:r w:rsidR="009105E3" w:rsidRPr="00AF0EA0">
              <w:rPr>
                <w:rFonts w:ascii="Times New Roman" w:hAnsi="Times New Roman" w:cs="Times New Roman"/>
              </w:rPr>
              <w:t>uje opowiadanie</w:t>
            </w:r>
            <w:r w:rsidRPr="00AF0EA0">
              <w:rPr>
                <w:rFonts w:ascii="Times New Roman" w:hAnsi="Times New Roman" w:cs="Times New Roman"/>
              </w:rPr>
              <w:t>, opis, listu, indywidualnie układa wielozdanio</w:t>
            </w:r>
            <w:r w:rsidR="009105E3" w:rsidRPr="00AF0EA0">
              <w:rPr>
                <w:rFonts w:ascii="Times New Roman" w:hAnsi="Times New Roman" w:cs="Times New Roman"/>
              </w:rPr>
              <w:t xml:space="preserve">we, twórcze wypowiedzi pisemne. </w:t>
            </w:r>
          </w:p>
          <w:p w:rsidR="00E31FBD" w:rsidRPr="00AF0EA0" w:rsidRDefault="00203902" w:rsidP="00AF0EA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hAnsi="Times New Roman" w:cs="Times New Roman"/>
              </w:rPr>
              <w:t xml:space="preserve">Zawsze </w:t>
            </w:r>
            <w:r w:rsidR="00F1353C" w:rsidRPr="00AF0EA0">
              <w:rPr>
                <w:rFonts w:ascii="Times New Roman" w:hAnsi="Times New Roman" w:cs="Times New Roman"/>
              </w:rPr>
              <w:t>przestrzega reguł kaligrafii. Bezbłędnie pisze</w:t>
            </w:r>
            <w:r w:rsidRPr="00AF0EA0">
              <w:rPr>
                <w:rFonts w:ascii="Times New Roman" w:hAnsi="Times New Roman" w:cs="Times New Roman"/>
              </w:rPr>
              <w:t xml:space="preserve"> słuchu</w:t>
            </w:r>
            <w:r w:rsidR="00F1353C" w:rsidRPr="00AF0EA0">
              <w:rPr>
                <w:rFonts w:ascii="Times New Roman" w:hAnsi="Times New Roman" w:cs="Times New Roman"/>
              </w:rPr>
              <w:t xml:space="preserve">. </w:t>
            </w:r>
          </w:p>
          <w:p w:rsidR="00FB758C" w:rsidRPr="00AF0EA0" w:rsidRDefault="00FB758C" w:rsidP="00AF0EA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hAnsi="Times New Roman" w:cs="Times New Roman"/>
              </w:rPr>
              <w:t xml:space="preserve">Bezbłędnie stosuje poznane reguły ortograficzne, zarówno </w:t>
            </w:r>
            <w:r w:rsidRPr="00AF0EA0">
              <w:rPr>
                <w:rFonts w:ascii="Times New Roman" w:hAnsi="Times New Roman" w:cs="Times New Roman"/>
              </w:rPr>
              <w:br/>
              <w:t>w przepisywaniu, jak i pisaniu z pamięci</w:t>
            </w:r>
            <w:r w:rsidR="00B42396">
              <w:rPr>
                <w:rFonts w:ascii="Times New Roman" w:hAnsi="Times New Roman" w:cs="Times New Roman"/>
              </w:rPr>
              <w:t>.</w:t>
            </w:r>
            <w:r w:rsidRPr="00AF0EA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B5E17" w:rsidRPr="00AF0EA0" w:rsidRDefault="009B5E17" w:rsidP="00AF0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eastAsia="Calibri" w:hAnsi="Times New Roman" w:cs="Times New Roman"/>
                <w:color w:val="000000"/>
              </w:rPr>
              <w:t>Gramatyka:</w:t>
            </w:r>
          </w:p>
          <w:p w:rsidR="00A76A58" w:rsidRPr="00AF0EA0" w:rsidRDefault="00F1353C" w:rsidP="00AF0EA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eastAsia="Calibri" w:hAnsi="Times New Roman" w:cs="Times New Roman"/>
                <w:color w:val="000000"/>
              </w:rPr>
              <w:t>Poprawnie wyszukuje w tekście rzeczowniki, czasowniki i przymiotniki, wie na jakie pytania odpowiadają.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9B5E1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5</w:t>
            </w:r>
          </w:p>
          <w:p w:rsidR="009B5E17" w:rsidRPr="00AF0EA0" w:rsidRDefault="009B5E1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9B5E17" w:rsidRPr="00AF0EA0" w:rsidRDefault="009B5E1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Mówienie i słuchanie:</w:t>
            </w:r>
          </w:p>
          <w:p w:rsidR="00B16320" w:rsidRPr="00AF0EA0" w:rsidRDefault="005F1B33" w:rsidP="00AF0EA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Porozumiewa się z rówieśnikami i z o</w:t>
            </w:r>
            <w:r w:rsidR="009105E3" w:rsidRPr="00AF0EA0">
              <w:rPr>
                <w:rFonts w:ascii="Times New Roman" w:hAnsi="Times New Roman" w:cs="Times New Roman"/>
              </w:rPr>
              <w:t>so</w:t>
            </w:r>
            <w:r w:rsidRPr="00AF0EA0">
              <w:rPr>
                <w:rFonts w:ascii="Times New Roman" w:hAnsi="Times New Roman" w:cs="Times New Roman"/>
              </w:rPr>
              <w:t>bami dorosłymi, prowadzi dialog,</w:t>
            </w:r>
            <w:r w:rsidR="009105E3" w:rsidRPr="00AF0EA0">
              <w:rPr>
                <w:rFonts w:ascii="Times New Roman" w:hAnsi="Times New Roman" w:cs="Times New Roman"/>
              </w:rPr>
              <w:t xml:space="preserve"> argumentuje swoje wypowiedzi. </w:t>
            </w:r>
            <w:r w:rsidRPr="00AF0EA0">
              <w:rPr>
                <w:rFonts w:ascii="Times New Roman" w:hAnsi="Times New Roman" w:cs="Times New Roman"/>
              </w:rPr>
              <w:t>Opisuje przedmiot lub sytuację</w:t>
            </w:r>
            <w:r w:rsidR="009105E3" w:rsidRPr="00AF0EA0">
              <w:rPr>
                <w:rFonts w:ascii="Times New Roman" w:hAnsi="Times New Roman" w:cs="Times New Roman"/>
              </w:rPr>
              <w:t xml:space="preserve"> z podaniem wielu szczegółów. </w:t>
            </w:r>
            <w:r w:rsidRPr="00AF0EA0">
              <w:rPr>
                <w:rFonts w:ascii="Times New Roman" w:hAnsi="Times New Roman" w:cs="Times New Roman"/>
              </w:rPr>
              <w:t>Formułuje wielozdanio</w:t>
            </w:r>
            <w:r w:rsidR="009105E3" w:rsidRPr="00AF0EA0">
              <w:rPr>
                <w:rFonts w:ascii="Times New Roman" w:hAnsi="Times New Roman" w:cs="Times New Roman"/>
              </w:rPr>
              <w:t xml:space="preserve">wą wypowiedź na zadany temat. </w:t>
            </w:r>
            <w:r w:rsidRPr="00AF0EA0">
              <w:rPr>
                <w:rFonts w:ascii="Times New Roman" w:hAnsi="Times New Roman" w:cs="Times New Roman"/>
              </w:rPr>
              <w:t>Odtwarza z pamięci teksty poetyckie i prozę z odpowiednią intonacją.</w:t>
            </w:r>
            <w:r w:rsidR="009105E3" w:rsidRPr="00AF0EA0">
              <w:rPr>
                <w:rFonts w:ascii="Times New Roman" w:hAnsi="Times New Roman" w:cs="Times New Roman"/>
              </w:rPr>
              <w:t xml:space="preserve"> Posiada bogate słownictwo</w:t>
            </w:r>
            <w:r w:rsidR="001A1877" w:rsidRPr="00AF0EA0">
              <w:rPr>
                <w:rFonts w:ascii="Times New Roman" w:hAnsi="Times New Roman" w:cs="Times New Roman"/>
              </w:rPr>
              <w:t>.</w:t>
            </w:r>
            <w:r w:rsidR="00B16320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5F1B33" w:rsidRPr="00AF0EA0" w:rsidRDefault="00B16320" w:rsidP="00AF0EA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Uważnie słucha wypowiedzi i w pełni korzysta z przekazywanych informacji.</w:t>
            </w:r>
          </w:p>
          <w:p w:rsidR="009B5E17" w:rsidRPr="00AF0EA0" w:rsidRDefault="009B5E1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Czytanie:  </w:t>
            </w:r>
          </w:p>
          <w:p w:rsidR="009105E3" w:rsidRPr="00AF0EA0" w:rsidRDefault="009105E3" w:rsidP="00AF0EA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 zdaniami, ze zrozumieniem, z podziałem na role. Wykazuje zainteresowanie literaturą dla dzieci. Czyta głośno i wyraźnie, z odpowiednią intonacją. Wyróżnia w tekście dialog.</w:t>
            </w:r>
          </w:p>
          <w:p w:rsidR="009B5E17" w:rsidRPr="00AF0EA0" w:rsidRDefault="009B5E1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Pisanie:</w:t>
            </w:r>
          </w:p>
          <w:p w:rsidR="00E31FBD" w:rsidRPr="00AF0EA0" w:rsidRDefault="009105E3" w:rsidP="00AF0EA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AF0EA0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AF0EA0">
              <w:rPr>
                <w:rFonts w:ascii="Times New Roman" w:hAnsi="Times New Roman" w:cs="Times New Roman"/>
              </w:rPr>
              <w:t xml:space="preserve"> wyrazowe i sylabowe, samodzielnie redaguje opowiadanie, opis, listu, życzenia, indywidualnie redaguje poprawną logicznie i gramatycznie kilkuzdaniową wypowiedź pisemną. </w:t>
            </w:r>
          </w:p>
          <w:p w:rsidR="00E31FBD" w:rsidRPr="00AF0EA0" w:rsidRDefault="009105E3" w:rsidP="00AF0EA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hAnsi="Times New Roman" w:cs="Times New Roman"/>
              </w:rPr>
              <w:t xml:space="preserve">Przestrzega reguł kaligrafii. </w:t>
            </w:r>
          </w:p>
          <w:p w:rsidR="009105E3" w:rsidRPr="00AF0EA0" w:rsidRDefault="009105E3" w:rsidP="00AF0EA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hAnsi="Times New Roman" w:cs="Times New Roman"/>
              </w:rPr>
              <w:t xml:space="preserve">Pisze poprawnie wyrazy, stosując poznane reguły ortograficzne, zarówno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przepisywaniu, jak i pisaniu z pamięci.</w:t>
            </w:r>
          </w:p>
          <w:p w:rsidR="009B5E17" w:rsidRPr="00AF0EA0" w:rsidRDefault="009B5E17" w:rsidP="00AF0E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0EA0">
              <w:rPr>
                <w:rFonts w:ascii="Times New Roman" w:eastAsia="Calibri" w:hAnsi="Times New Roman" w:cs="Times New Roman"/>
                <w:color w:val="000000"/>
              </w:rPr>
              <w:t>Gramatyka:</w:t>
            </w:r>
          </w:p>
          <w:p w:rsidR="00A76A58" w:rsidRPr="00AF0EA0" w:rsidRDefault="00E31FBD" w:rsidP="00AF0EA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Poprawnie wyszukuje w tekście rzeczowniki, czasowniki i przymiotniki</w:t>
            </w:r>
            <w:r w:rsidR="007F03AF">
              <w:rPr>
                <w:rFonts w:ascii="Times New Roman" w:hAnsi="Times New Roman" w:cs="Times New Roman"/>
              </w:rPr>
              <w:t>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4C74C9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4</w:t>
            </w:r>
          </w:p>
          <w:p w:rsidR="004C74C9" w:rsidRPr="00AF0EA0" w:rsidRDefault="004C74C9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A76A58" w:rsidRPr="00AF0EA0" w:rsidRDefault="00C722CB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Mówienie i słuchanie:</w:t>
            </w:r>
          </w:p>
          <w:p w:rsidR="00B16320" w:rsidRPr="00AF0EA0" w:rsidRDefault="00E20471" w:rsidP="00AF0E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Porozumiewa się z rówieśnikami i z osobami dorosłymi, prowadzi dialog. Formułuje pytania do tekstu, bierze udział w zbiorowym układaniu opisu </w:t>
            </w:r>
            <w:r w:rsidRPr="00AF0EA0">
              <w:rPr>
                <w:rFonts w:ascii="Times New Roman" w:hAnsi="Times New Roman" w:cs="Times New Roman"/>
              </w:rPr>
              <w:br/>
              <w:t>i opowiadania, układa kilkuzdaniowe, spójne wypowiedzi. Uważnie słucha wypowiedzi i korzysta z przekazywanych informacji.  Odtwarza z pamięci wiersze.</w:t>
            </w:r>
            <w:r w:rsidR="001A1877" w:rsidRPr="00AF0EA0">
              <w:rPr>
                <w:rFonts w:ascii="Times New Roman" w:hAnsi="Times New Roman" w:cs="Times New Roman"/>
              </w:rPr>
              <w:t xml:space="preserve"> Posiada dość bogaty zasób słown</w:t>
            </w:r>
            <w:r w:rsidR="00B16320" w:rsidRPr="00AF0EA0">
              <w:rPr>
                <w:rFonts w:ascii="Times New Roman" w:hAnsi="Times New Roman" w:cs="Times New Roman"/>
              </w:rPr>
              <w:t>i</w:t>
            </w:r>
            <w:r w:rsidR="001A1877" w:rsidRPr="00AF0EA0">
              <w:rPr>
                <w:rFonts w:ascii="Times New Roman" w:hAnsi="Times New Roman" w:cs="Times New Roman"/>
              </w:rPr>
              <w:t>c</w:t>
            </w:r>
            <w:r w:rsidR="00B16320" w:rsidRPr="00AF0EA0">
              <w:rPr>
                <w:rFonts w:ascii="Times New Roman" w:hAnsi="Times New Roman" w:cs="Times New Roman"/>
              </w:rPr>
              <w:t>t</w:t>
            </w:r>
            <w:r w:rsidR="001A1877" w:rsidRPr="00AF0EA0">
              <w:rPr>
                <w:rFonts w:ascii="Times New Roman" w:hAnsi="Times New Roman" w:cs="Times New Roman"/>
              </w:rPr>
              <w:t>wa.</w:t>
            </w:r>
            <w:r w:rsidR="00B16320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E20471" w:rsidRPr="00AF0EA0" w:rsidRDefault="00B16320" w:rsidP="00AF0E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lastRenderedPageBreak/>
              <w:t>Uważnie słucha wypowiedzi i korzysta z przekazywanych informacji.</w:t>
            </w:r>
          </w:p>
          <w:p w:rsidR="00C722CB" w:rsidRPr="00AF0EA0" w:rsidRDefault="00C722CB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Czytanie:</w:t>
            </w:r>
          </w:p>
          <w:p w:rsidR="00E20471" w:rsidRPr="00AF0EA0" w:rsidRDefault="00E20471" w:rsidP="00AF0EA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Czyta wyrazami, ze zrozumieniem, tempo prawidłowe. Czyta książki wybrane przez siebie </w:t>
            </w:r>
            <w:r w:rsidR="001A1877" w:rsidRPr="00AF0EA0">
              <w:rPr>
                <w:rFonts w:ascii="Times New Roman" w:hAnsi="Times New Roman" w:cs="Times New Roman"/>
              </w:rPr>
              <w:t xml:space="preserve">i wskazane przez nauczyciela. </w:t>
            </w:r>
            <w:r w:rsidRPr="00AF0EA0">
              <w:rPr>
                <w:rFonts w:ascii="Times New Roman" w:hAnsi="Times New Roman" w:cs="Times New Roman"/>
              </w:rPr>
              <w:t xml:space="preserve">Czyta głośno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 xml:space="preserve">z uwzględnieniem interpunkcji i intonacji. </w:t>
            </w:r>
            <w:r w:rsidR="001A1877" w:rsidRPr="00AF0EA0">
              <w:rPr>
                <w:rFonts w:ascii="Times New Roman" w:hAnsi="Times New Roman" w:cs="Times New Roman"/>
              </w:rPr>
              <w:t xml:space="preserve">Wyróżnia w tekście dialog. Czyta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="001A1877" w:rsidRPr="00AF0EA0">
              <w:rPr>
                <w:rFonts w:ascii="Times New Roman" w:hAnsi="Times New Roman" w:cs="Times New Roman"/>
              </w:rPr>
              <w:t>z podziałem na role.</w:t>
            </w:r>
          </w:p>
          <w:p w:rsidR="00F07C2C" w:rsidRPr="00AF0EA0" w:rsidRDefault="00F07C2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Pisanie:</w:t>
            </w:r>
          </w:p>
          <w:p w:rsidR="001A1877" w:rsidRPr="00AF0EA0" w:rsidRDefault="001A1877" w:rsidP="00AF0EA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AF0EA0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AF0EA0">
              <w:rPr>
                <w:rFonts w:ascii="Times New Roman" w:hAnsi="Times New Roman" w:cs="Times New Roman"/>
              </w:rPr>
              <w:t xml:space="preserve"> wyrazowe i sylabowe, uczestniczy w zbiorowym redagowaniu opowiadania, opisu, pisaniu listu, konstruuje kilkuzdaniową wypowiedź pisemną </w:t>
            </w:r>
            <w:r w:rsidR="00FB758C" w:rsidRPr="00AF0EA0">
              <w:rPr>
                <w:rFonts w:ascii="Times New Roman" w:hAnsi="Times New Roman" w:cs="Times New Roman"/>
              </w:rPr>
              <w:t>n</w:t>
            </w:r>
            <w:r w:rsidRPr="00AF0EA0">
              <w:rPr>
                <w:rFonts w:ascii="Times New Roman" w:hAnsi="Times New Roman" w:cs="Times New Roman"/>
              </w:rPr>
              <w:t xml:space="preserve">a określony temat, pisze płynnie, czytelnie, tempo pisania prawidłowe. </w:t>
            </w:r>
          </w:p>
          <w:p w:rsidR="001A1877" w:rsidRPr="00AF0EA0" w:rsidRDefault="001A1877" w:rsidP="00AF0EA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Pisze poprawnie litery i prawidłowo je łączy. Prawidłowo przepisuje tekst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i pisze z pamięci.</w:t>
            </w:r>
          </w:p>
          <w:p w:rsidR="001A1877" w:rsidRPr="00AF0EA0" w:rsidRDefault="001A1877" w:rsidP="00AF0EA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Stosuje wielką literę. Stosuje większość poznanych reguł ortograficznych</w:t>
            </w:r>
          </w:p>
          <w:p w:rsidR="00F07C2C" w:rsidRPr="00AF0EA0" w:rsidRDefault="00F07C2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Gramatyka:</w:t>
            </w:r>
          </w:p>
          <w:p w:rsidR="00F07C2C" w:rsidRPr="00AF0EA0" w:rsidRDefault="001A1877" w:rsidP="00AF0EA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Podejmuje próby wyszukiwania w tekście rzeczowników, czasowników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i przymiotników. Wyróżnia rodzinę wyrazów.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F07C2C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F07C2C" w:rsidRPr="00AF0EA0" w:rsidRDefault="00F07C2C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A76A58" w:rsidRPr="00AF0EA0" w:rsidRDefault="00F07C2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Mówienie i słuchanie:</w:t>
            </w:r>
          </w:p>
          <w:p w:rsidR="00B16320" w:rsidRPr="00AF0EA0" w:rsidRDefault="00B16320" w:rsidP="00AF0EA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Porozumiewa się z rówieśnikami i z osobami dorosłymi w poprawnej formie </w:t>
            </w:r>
            <w:r w:rsidR="001A1877" w:rsidRPr="00AF0EA0">
              <w:rPr>
                <w:rFonts w:ascii="Times New Roman" w:hAnsi="Times New Roman" w:cs="Times New Roman"/>
              </w:rPr>
              <w:t>Przy pomocy nauczyciela formułuje dłuższe wypowiedzi oraz opowiada treść utworu</w:t>
            </w:r>
            <w:r w:rsidRPr="00AF0EA0">
              <w:rPr>
                <w:rFonts w:ascii="Times New Roman" w:hAnsi="Times New Roman" w:cs="Times New Roman"/>
              </w:rPr>
              <w:t>.</w:t>
            </w:r>
            <w:r w:rsidR="001A1877"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</w:rPr>
              <w:t xml:space="preserve">Opisuje przedmiot. </w:t>
            </w:r>
            <w:r w:rsidR="001A1877" w:rsidRPr="00AF0EA0">
              <w:rPr>
                <w:rFonts w:ascii="Times New Roman" w:hAnsi="Times New Roman" w:cs="Times New Roman"/>
              </w:rPr>
              <w:t>Wypowiada się na zadany</w:t>
            </w:r>
            <w:r w:rsidRPr="00AF0EA0">
              <w:rPr>
                <w:rFonts w:ascii="Times New Roman" w:hAnsi="Times New Roman" w:cs="Times New Roman"/>
              </w:rPr>
              <w:t xml:space="preserve"> temat, buduje proste zdania. </w:t>
            </w:r>
            <w:r w:rsidR="001A1877" w:rsidRPr="00AF0EA0">
              <w:rPr>
                <w:rFonts w:ascii="Times New Roman" w:hAnsi="Times New Roman" w:cs="Times New Roman"/>
              </w:rPr>
              <w:t>Odtwarza z pamięci wiersze i teksty piosenek</w:t>
            </w:r>
            <w:r w:rsidRPr="00AF0EA0">
              <w:rPr>
                <w:rFonts w:ascii="Times New Roman" w:hAnsi="Times New Roman" w:cs="Times New Roman"/>
              </w:rPr>
              <w:t xml:space="preserve">. </w:t>
            </w:r>
            <w:r w:rsidR="001A1877" w:rsidRPr="00AF0EA0">
              <w:rPr>
                <w:rFonts w:ascii="Times New Roman" w:hAnsi="Times New Roman" w:cs="Times New Roman"/>
              </w:rPr>
              <w:t>Posiada dość ubogi zasób słownictwa</w:t>
            </w:r>
            <w:r w:rsidRPr="00AF0EA0">
              <w:rPr>
                <w:rFonts w:ascii="Times New Roman" w:hAnsi="Times New Roman" w:cs="Times New Roman"/>
              </w:rPr>
              <w:t xml:space="preserve">. </w:t>
            </w:r>
          </w:p>
          <w:p w:rsidR="00F07C2C" w:rsidRPr="00AF0EA0" w:rsidRDefault="00B16320" w:rsidP="00AF0EA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Na ogół uważnie słucha wypowiedzi innych, stara się korzystać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 przekazywanych informacji.</w:t>
            </w:r>
          </w:p>
          <w:p w:rsidR="00C972C5" w:rsidRPr="00AF0EA0" w:rsidRDefault="00C972C5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Czytanie:</w:t>
            </w:r>
          </w:p>
          <w:p w:rsidR="00E06676" w:rsidRPr="00AF0EA0" w:rsidRDefault="00B16320" w:rsidP="00AF0EA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Czyta wyrazami, w wolnym tempie. Nie zawsze poprawnie wyróżnia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tekście dialog. Podejmuje próby czytania z podziałem na role. Podejmuje próby czytania tekstu ze zrozumieniem</w:t>
            </w:r>
            <w:r w:rsidR="007F03AF">
              <w:rPr>
                <w:rFonts w:ascii="Times New Roman" w:hAnsi="Times New Roman" w:cs="Times New Roman"/>
              </w:rPr>
              <w:t>.</w:t>
            </w:r>
          </w:p>
          <w:p w:rsidR="00C972C5" w:rsidRPr="00AF0EA0" w:rsidRDefault="00E0667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Pisanie:</w:t>
            </w:r>
          </w:p>
          <w:p w:rsidR="00B16320" w:rsidRPr="00AF0EA0" w:rsidRDefault="00B16320" w:rsidP="00AF0E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AF0EA0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AF0EA0">
              <w:rPr>
                <w:rFonts w:ascii="Times New Roman" w:hAnsi="Times New Roman" w:cs="Times New Roman"/>
              </w:rPr>
              <w:t xml:space="preserve"> wyrazowe i sylabowe, uczestniczy w zbiorowym redagowaniu opowiadania, opisu, pisaniu listu, nie potrafi samodzielnie zredagować kilkuzdaniowej wypowiedzi. </w:t>
            </w:r>
          </w:p>
          <w:p w:rsidR="00B16320" w:rsidRPr="00AF0EA0" w:rsidRDefault="00B16320" w:rsidP="00AF0E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Pisze poprawnie litery. Prawidłowo przepisuje tekst, w pisaniu z pamięci popełnia nieliczne błędy. </w:t>
            </w:r>
          </w:p>
          <w:p w:rsidR="00E06676" w:rsidRPr="00AF0EA0" w:rsidRDefault="00B16320" w:rsidP="00AF0E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Stosuje wielką literę na początku zdania. Stosuje niektóre z poznanych reguł ortograficznych.</w:t>
            </w:r>
          </w:p>
          <w:p w:rsidR="00E06676" w:rsidRPr="00AF0EA0" w:rsidRDefault="00E0667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Gramatyka:</w:t>
            </w:r>
          </w:p>
          <w:p w:rsidR="00E06676" w:rsidRPr="00AF0EA0" w:rsidRDefault="00B16320" w:rsidP="00AF0EA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podstawowe części mowy. Dostrzega różnicę między literą a głoską, dzieli wyrazy na sylaby, oddziela wyrazy w zdaniu, zdania w tekście.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E0667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E06676" w:rsidRPr="00AF0EA0" w:rsidRDefault="00E0667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A76A58" w:rsidRPr="00AF0EA0" w:rsidRDefault="00E0667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Mówienie i słuchanie:</w:t>
            </w:r>
          </w:p>
          <w:p w:rsidR="004B5ACA" w:rsidRPr="00AF0EA0" w:rsidRDefault="004B5ACA" w:rsidP="00AF0EA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zawsze porozumiewa się z rówieśnikami i z osobami dorosłymi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poprawnej formie. Posiada ubogi zasób słownictwa.</w:t>
            </w:r>
            <w:r w:rsidR="00E06676"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</w:rPr>
              <w:t xml:space="preserve">Wypowiedzi na zadany temat często są niewłaściwie zbudowane pod względem logicznym </w:t>
            </w:r>
            <w:r w:rsidR="007A5986" w:rsidRPr="00AF0EA0">
              <w:rPr>
                <w:rFonts w:ascii="Times New Roman" w:hAnsi="Times New Roman" w:cs="Times New Roman"/>
              </w:rPr>
              <w:br/>
            </w:r>
            <w:r w:rsidR="00484847" w:rsidRPr="00AF0EA0">
              <w:rPr>
                <w:rFonts w:ascii="Times New Roman" w:hAnsi="Times New Roman" w:cs="Times New Roman"/>
              </w:rPr>
              <w:t>`</w:t>
            </w:r>
            <w:r w:rsidRPr="00AF0EA0">
              <w:rPr>
                <w:rFonts w:ascii="Times New Roman" w:hAnsi="Times New Roman" w:cs="Times New Roman"/>
              </w:rPr>
              <w:t>i gramatycznym</w:t>
            </w:r>
            <w:r w:rsidR="00B16320" w:rsidRPr="00AF0EA0">
              <w:rPr>
                <w:rFonts w:ascii="Times New Roman" w:hAnsi="Times New Roman" w:cs="Times New Roman"/>
              </w:rPr>
              <w:t>.</w:t>
            </w:r>
            <w:r w:rsidRPr="00AF0EA0">
              <w:rPr>
                <w:rFonts w:ascii="Times New Roman" w:hAnsi="Times New Roman" w:cs="Times New Roman"/>
              </w:rPr>
              <w:t xml:space="preserve"> Opisując przedmiot podaje tylko najważniejsze szczegóły. Odtwarzając z pamięci teksty wierszy i piosenek popełnia błędy.</w:t>
            </w:r>
          </w:p>
          <w:p w:rsidR="00B16320" w:rsidRPr="00AF0EA0" w:rsidRDefault="00B16320" w:rsidP="00AF0EA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zawsze uważnie słucha wypowiedzi innych, częściowo korzysta </w:t>
            </w:r>
            <w:r w:rsidR="005548E8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 xml:space="preserve">z przekazywanych informacji. </w:t>
            </w:r>
          </w:p>
          <w:p w:rsidR="005F1D01" w:rsidRPr="00AF0EA0" w:rsidRDefault="005F1D0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Czytanie:</w:t>
            </w:r>
          </w:p>
          <w:p w:rsidR="005F1D01" w:rsidRPr="00AF0EA0" w:rsidRDefault="00B42396" w:rsidP="00AF0EA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F1D01" w:rsidRPr="00AF0EA0">
              <w:rPr>
                <w:rFonts w:ascii="Times New Roman" w:hAnsi="Times New Roman" w:cs="Times New Roman"/>
              </w:rPr>
              <w:t xml:space="preserve">zyta teksty </w:t>
            </w:r>
            <w:r w:rsidR="005548E8" w:rsidRPr="00AF0EA0">
              <w:rPr>
                <w:rFonts w:ascii="Times New Roman" w:hAnsi="Times New Roman" w:cs="Times New Roman"/>
              </w:rPr>
              <w:t xml:space="preserve">sylabami. Czyta fragmenty tekstów, wskazanych przez nauczyciela. Czytając, nie stosuje się do znaków interpunkcji. Z pomocą nauczyciela wyróżnia w tekście dialog. Ma trudności z wyodrębnieniem </w:t>
            </w:r>
            <w:r w:rsidR="005548E8" w:rsidRPr="00AF0EA0">
              <w:rPr>
                <w:rFonts w:ascii="Times New Roman" w:hAnsi="Times New Roman" w:cs="Times New Roman"/>
              </w:rPr>
              <w:br/>
              <w:t>w tekście ról poszczególnych postaci. Słabo rozumie czytany tekst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5F1D01" w:rsidRPr="00AF0EA0" w:rsidRDefault="005F1D0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Pisanie:</w:t>
            </w:r>
          </w:p>
          <w:p w:rsidR="005548E8" w:rsidRPr="00AF0EA0" w:rsidRDefault="005548E8" w:rsidP="00AF0EA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Układa zdania z rozsypanek wyrazowych, porządkuje </w:t>
            </w:r>
            <w:proofErr w:type="spellStart"/>
            <w:r w:rsidRPr="00AF0EA0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AF0EA0">
              <w:rPr>
                <w:rFonts w:ascii="Times New Roman" w:hAnsi="Times New Roman" w:cs="Times New Roman"/>
              </w:rPr>
              <w:t xml:space="preserve"> zdaniowe, </w:t>
            </w:r>
            <w:r w:rsidRPr="00AF0EA0">
              <w:rPr>
                <w:rFonts w:ascii="Times New Roman" w:hAnsi="Times New Roman" w:cs="Times New Roman"/>
              </w:rPr>
              <w:lastRenderedPageBreak/>
              <w:t xml:space="preserve">nie pisze swobodnych tekstów, nie uczestniczy w zbiorowym redagowaniu opowiadania, opisu, pisaniu listów. </w:t>
            </w:r>
          </w:p>
          <w:p w:rsidR="003A5143" w:rsidRPr="00AF0EA0" w:rsidRDefault="005548E8" w:rsidP="00AF0EA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utrwalił w pełni graficznego obrazu liter i ich łączenia. Popełnia błędy </w:t>
            </w:r>
            <w:r w:rsidRPr="00AF0EA0">
              <w:rPr>
                <w:rFonts w:ascii="Times New Roman" w:hAnsi="Times New Roman" w:cs="Times New Roman"/>
              </w:rPr>
              <w:br/>
              <w:t>w przepisywanym tekście i pisaniu z pamięci.</w:t>
            </w:r>
          </w:p>
          <w:p w:rsidR="005548E8" w:rsidRPr="00AF0EA0" w:rsidRDefault="003A5143" w:rsidP="00AF0EA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Zna, ale nie potrafi zastosowa</w:t>
            </w:r>
            <w:r w:rsidR="009A14F0">
              <w:rPr>
                <w:rFonts w:ascii="Times New Roman" w:hAnsi="Times New Roman" w:cs="Times New Roman"/>
              </w:rPr>
              <w:t>ć podstawowych zasad ortografii.</w:t>
            </w:r>
          </w:p>
          <w:p w:rsidR="008601E6" w:rsidRPr="00AF0EA0" w:rsidRDefault="008601E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Gramatyka:</w:t>
            </w:r>
          </w:p>
          <w:p w:rsidR="005F1D01" w:rsidRPr="00AF0EA0" w:rsidRDefault="005548E8" w:rsidP="00AF0EA0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zna części mowy (rzeczownik, czasownik, przymiotnik). </w:t>
            </w:r>
            <w:r w:rsidRPr="00AF0EA0">
              <w:rPr>
                <w:rFonts w:ascii="Times New Roman" w:hAnsi="Times New Roman" w:cs="Times New Roman"/>
              </w:rPr>
              <w:br/>
              <w:t>Dostrzega różnicę między literą a głoską, nie zawsze poprawnie dzieli wyrazy na sylaby, oddziela wyrazy w zdaniu, zdania w tekście.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8601E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8601E6" w:rsidRPr="00AF0EA0" w:rsidRDefault="008601E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A76A58" w:rsidRPr="00AF0EA0" w:rsidRDefault="008601E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Mówienie i słuchanie:</w:t>
            </w:r>
          </w:p>
          <w:p w:rsidR="005548E8" w:rsidRPr="00AF0EA0" w:rsidRDefault="005548E8" w:rsidP="00AF0E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Ma problemy z właściwym porozumiewaniem się</w:t>
            </w:r>
            <w:r w:rsidR="003A5143" w:rsidRPr="00AF0EA0">
              <w:rPr>
                <w:rFonts w:ascii="Times New Roman" w:hAnsi="Times New Roman" w:cs="Times New Roman"/>
              </w:rPr>
              <w:t>.</w:t>
            </w:r>
            <w:r w:rsidRPr="00AF0EA0">
              <w:rPr>
                <w:rFonts w:ascii="Times New Roman" w:hAnsi="Times New Roman" w:cs="Times New Roman"/>
              </w:rPr>
              <w:t xml:space="preserve"> Wypowiada się pojedynczymi słowami, ma ubogie słownictwo</w:t>
            </w:r>
            <w:r w:rsidRPr="00AF0EA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F0EA0">
              <w:rPr>
                <w:rFonts w:ascii="Times New Roman" w:hAnsi="Times New Roman" w:cs="Times New Roman"/>
              </w:rPr>
              <w:t xml:space="preserve">Samodzielnie </w:t>
            </w:r>
            <w:r w:rsidR="003A5143" w:rsidRPr="00AF0EA0">
              <w:rPr>
                <w:rFonts w:ascii="Times New Roman" w:hAnsi="Times New Roman" w:cs="Times New Roman"/>
              </w:rPr>
              <w:t xml:space="preserve">nie tworzy opisów. </w:t>
            </w:r>
            <w:r w:rsidRPr="00AF0EA0">
              <w:rPr>
                <w:rFonts w:ascii="Times New Roman" w:hAnsi="Times New Roman" w:cs="Times New Roman"/>
              </w:rPr>
              <w:t>Ma trudności z zapamiętaniem i odtworzeniem tekstów wierszy.</w:t>
            </w:r>
          </w:p>
          <w:p w:rsidR="003A5143" w:rsidRPr="00AF0EA0" w:rsidRDefault="003A5143" w:rsidP="00AF0E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potrafi w pełni skupić uwagi na słuchanej wypowiedzi, zapamiętuje nieliczne z przekazywanych informacji.</w:t>
            </w:r>
          </w:p>
          <w:p w:rsidR="008601E6" w:rsidRPr="00AF0EA0" w:rsidRDefault="008601E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Czytanie:</w:t>
            </w:r>
          </w:p>
          <w:p w:rsidR="003A5143" w:rsidRPr="00AF0EA0" w:rsidRDefault="003A5143" w:rsidP="00AF0E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Czyta sylabami</w:t>
            </w:r>
            <w:r w:rsidR="00FB758C" w:rsidRPr="00AF0EA0">
              <w:rPr>
                <w:rFonts w:ascii="Times New Roman" w:hAnsi="Times New Roman" w:cs="Times New Roman"/>
              </w:rPr>
              <w:t>, popełnia liczne błędy</w:t>
            </w:r>
            <w:r w:rsidRPr="00AF0EA0">
              <w:rPr>
                <w:rFonts w:ascii="Times New Roman" w:hAnsi="Times New Roman" w:cs="Times New Roman"/>
              </w:rPr>
              <w:t>. Nie czyta s</w:t>
            </w:r>
            <w:r w:rsidR="00FB758C" w:rsidRPr="00AF0EA0">
              <w:rPr>
                <w:rFonts w:ascii="Times New Roman" w:hAnsi="Times New Roman" w:cs="Times New Roman"/>
              </w:rPr>
              <w:t>amodzielnie książek</w:t>
            </w:r>
            <w:r w:rsidRPr="00AF0EA0">
              <w:rPr>
                <w:rFonts w:ascii="Times New Roman" w:hAnsi="Times New Roman" w:cs="Times New Roman"/>
              </w:rPr>
              <w:t xml:space="preserve">. Nie rozumie, co to jest dialog i nie potrafi wyróżnić go w tekście. Nie czyta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 podziałem na role. Nie rozumie czytanego tekstu.</w:t>
            </w:r>
          </w:p>
          <w:p w:rsidR="00110F5F" w:rsidRPr="00AF0EA0" w:rsidRDefault="00110F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Pisanie:</w:t>
            </w:r>
          </w:p>
          <w:p w:rsidR="003A5143" w:rsidRPr="00AF0EA0" w:rsidRDefault="003A5143" w:rsidP="00AF0E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układa zdań z </w:t>
            </w:r>
            <w:proofErr w:type="spellStart"/>
            <w:r w:rsidRPr="00AF0EA0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AF0EA0">
              <w:rPr>
                <w:rFonts w:ascii="Times New Roman" w:hAnsi="Times New Roman" w:cs="Times New Roman"/>
              </w:rPr>
              <w:t xml:space="preserve"> wyrazowej</w:t>
            </w:r>
            <w:r w:rsidR="00FB758C" w:rsidRPr="00AF0EA0">
              <w:rPr>
                <w:rFonts w:ascii="Times New Roman" w:hAnsi="Times New Roman" w:cs="Times New Roman"/>
              </w:rPr>
              <w:t>.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3A5143" w:rsidRPr="00AF0EA0" w:rsidRDefault="003A5143" w:rsidP="00AF0E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Pismo jest mało czytelne, zniekształca litery, nie mieści się w liniaturze. Popełnia liczne błędy w przepisywanym tekście, nie pisze z pamięci.</w:t>
            </w:r>
          </w:p>
          <w:p w:rsidR="00110F5F" w:rsidRPr="00AF0EA0" w:rsidRDefault="003A5143" w:rsidP="00AF0EA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 Nie zna i nie stosuje podstawowych zasad ortografii.</w:t>
            </w:r>
          </w:p>
          <w:p w:rsidR="00110F5F" w:rsidRPr="00AF0EA0" w:rsidRDefault="00110F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Gramatyka:</w:t>
            </w:r>
          </w:p>
          <w:p w:rsidR="00110F5F" w:rsidRPr="00AF0EA0" w:rsidRDefault="003A5143" w:rsidP="00AF0E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Myli pojęcia głoski i litery, dzieli na sylaby tylko krótkie wyrazy, nie zawsze potrafi wyróżnić zdania w tekście. Nie rozpoznaje spółgłosek, samogłosek, sylab. Nie zna części mowy.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BF564D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AF0EA0" w:rsidRDefault="00BF564D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</w:tr>
      <w:tr w:rsidR="00A76A58" w:rsidRPr="00AF0EA0" w:rsidTr="00A76A58">
        <w:tc>
          <w:tcPr>
            <w:tcW w:w="1809" w:type="dxa"/>
          </w:tcPr>
          <w:p w:rsidR="00BF564D" w:rsidRPr="00AF0EA0" w:rsidRDefault="00BF564D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A76A58" w:rsidRPr="00AF0EA0" w:rsidRDefault="00BF564D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0E5203" w:rsidRPr="00AF0EA0" w:rsidRDefault="000E5203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Liczenie:</w:t>
            </w:r>
          </w:p>
          <w:p w:rsidR="00ED73E5" w:rsidRPr="00AF0EA0" w:rsidRDefault="00ED73E5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Biegle wykonuje działania w pamięci. Sprawnie dodaje i odejmuje do 100. Biegle mnoży i dzieli w zakresie do 30. Odczytuje i zapisuje liczby rzymskie w zakresie  XII. </w:t>
            </w:r>
          </w:p>
          <w:p w:rsidR="006443AE" w:rsidRPr="00AF0EA0" w:rsidRDefault="00ED73E5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</w:t>
            </w:r>
            <w:r w:rsidR="00552183" w:rsidRPr="00AF0EA0">
              <w:rPr>
                <w:rFonts w:ascii="Times New Roman" w:hAnsi="Times New Roman" w:cs="Times New Roman"/>
              </w:rPr>
              <w:t>yróżnia się szybkim tempem pracy</w:t>
            </w:r>
            <w:r w:rsidRPr="00AF0EA0">
              <w:rPr>
                <w:rFonts w:ascii="Times New Roman" w:hAnsi="Times New Roman" w:cs="Times New Roman"/>
              </w:rPr>
              <w:t xml:space="preserve">. </w:t>
            </w:r>
          </w:p>
          <w:p w:rsidR="00552183" w:rsidRPr="00AF0EA0" w:rsidRDefault="00ED73E5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Używa znaków &lt;, &gt;, =. Bezbłędnie wskazuje liczbę dziesiątek i jedności.</w:t>
            </w:r>
          </w:p>
          <w:p w:rsidR="00ED73E5" w:rsidRPr="00AF0EA0" w:rsidRDefault="000E5203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Zadania z treścią:</w:t>
            </w:r>
          </w:p>
          <w:p w:rsidR="00ED73E5" w:rsidRPr="00AF0EA0" w:rsidRDefault="00ED73E5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Samodzielnie rozwiązuje i układa zadania tekstowe, stosując różne sposoby rozwiązania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0E5203" w:rsidRPr="00AF0EA0" w:rsidRDefault="000E5203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Umiejętności praktyczne</w:t>
            </w:r>
            <w:r w:rsidR="00537149" w:rsidRPr="00AF0EA0">
              <w:rPr>
                <w:rFonts w:ascii="Times New Roman" w:hAnsi="Times New Roman" w:cs="Times New Roman"/>
              </w:rPr>
              <w:t>:</w:t>
            </w:r>
          </w:p>
          <w:p w:rsidR="00B040BF" w:rsidRPr="00AF0EA0" w:rsidRDefault="006443AE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Zna i stosuje podstawowe jednostki miary, zna nazwy miesięcy, dni tygodnia, odczytuje godziny w systemach 12- i 24- godzinnym. Porządkuje chronologicznie daty, przyporządkowuje nazwy miesięcy do pór roku. Wie, co to jest kwartał. Rozumie, co jest temperatura dodatnia i ujemna. Porównuje ciężar różnych przedmiotów używając określeń: cięższy, lżejszy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i poprawnie zapisuje wyniki działań.</w:t>
            </w:r>
          </w:p>
          <w:p w:rsidR="00CD70B4" w:rsidRPr="00AF0EA0" w:rsidRDefault="00CD70B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Geometria:</w:t>
            </w:r>
          </w:p>
          <w:p w:rsidR="00CD70B4" w:rsidRPr="00AF0EA0" w:rsidRDefault="006443AE" w:rsidP="00AF0E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nazwy i rozpoznaje wszystkie figury geometryczne. Prawidłowo rozpoznaje w otoczeniu i nazywa odcinki prostopadłe i równoległe, kreśli je. Dokładnie i precyzyjnie kreśli linie łamane i figury geometryczne.</w:t>
            </w:r>
          </w:p>
        </w:tc>
      </w:tr>
      <w:tr w:rsidR="00A76A58" w:rsidRPr="00AF0EA0" w:rsidTr="00A76A58">
        <w:tc>
          <w:tcPr>
            <w:tcW w:w="1809" w:type="dxa"/>
          </w:tcPr>
          <w:p w:rsidR="00765D26" w:rsidRPr="00AF0EA0" w:rsidRDefault="00765D2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5</w:t>
            </w:r>
          </w:p>
          <w:p w:rsidR="00A76A58" w:rsidRPr="00AF0EA0" w:rsidRDefault="00765D26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6443AE" w:rsidRPr="00AF0EA0" w:rsidRDefault="006443A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Liczenie:</w:t>
            </w:r>
          </w:p>
          <w:p w:rsidR="006443AE" w:rsidRPr="00AF0EA0" w:rsidRDefault="006443AE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Sprawnie dodaje i odejmuje do 100. Biegle mnoży i dzieli w zakresie do 30. Odczytuje i zapisuje liczby rzymskie w zakresie  XII.</w:t>
            </w:r>
          </w:p>
          <w:p w:rsidR="006443AE" w:rsidRPr="00AF0EA0" w:rsidRDefault="006443AE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Poprawnie porównuje liczb</w:t>
            </w:r>
            <w:r w:rsidR="00FB758C" w:rsidRPr="00AF0EA0">
              <w:rPr>
                <w:rFonts w:ascii="Times New Roman" w:hAnsi="Times New Roman" w:cs="Times New Roman"/>
              </w:rPr>
              <w:t>y</w:t>
            </w:r>
            <w:r w:rsidRPr="00AF0EA0">
              <w:rPr>
                <w:rFonts w:ascii="Times New Roman" w:hAnsi="Times New Roman" w:cs="Times New Roman"/>
              </w:rPr>
              <w:t xml:space="preserve"> dwucyfrow</w:t>
            </w:r>
            <w:r w:rsidR="00FB758C" w:rsidRPr="00AF0EA0">
              <w:rPr>
                <w:rFonts w:ascii="Times New Roman" w:hAnsi="Times New Roman" w:cs="Times New Roman"/>
              </w:rPr>
              <w:t>e</w:t>
            </w:r>
            <w:r w:rsidRPr="00AF0EA0">
              <w:rPr>
                <w:rFonts w:ascii="Times New Roman" w:hAnsi="Times New Roman" w:cs="Times New Roman"/>
              </w:rPr>
              <w:t xml:space="preserve"> i używa znaków &lt;, &gt;, =.</w:t>
            </w:r>
          </w:p>
          <w:p w:rsidR="00765D26" w:rsidRPr="00AF0EA0" w:rsidRDefault="00765D26" w:rsidP="00AF0E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Pracuje w dość szybkim tempie, bez dodatkowych objaśnień.</w:t>
            </w:r>
          </w:p>
          <w:p w:rsidR="00FB758C" w:rsidRPr="00AF0EA0" w:rsidRDefault="00FB758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Zadania z treścią:</w:t>
            </w:r>
          </w:p>
          <w:p w:rsidR="00FB758C" w:rsidRPr="00AF0EA0" w:rsidRDefault="00FB758C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lastRenderedPageBreak/>
              <w:t>Samodzielnie rozwiązuje i układa zadania tekstowe.</w:t>
            </w:r>
          </w:p>
          <w:p w:rsidR="00FB758C" w:rsidRPr="00AF0EA0" w:rsidRDefault="00FB758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Umiejętności praktyczne:</w:t>
            </w:r>
          </w:p>
          <w:p w:rsidR="00FB758C" w:rsidRPr="00AF0EA0" w:rsidRDefault="00FB758C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i stosuje podstawowe jednostki miary, zna nazwy miesięcy, dni tygodnia, odczytuje godziny w systemach 12- i 24- godzinnym. Zapisuje datę różnymi sposobami</w:t>
            </w:r>
            <w:r w:rsidR="00D71ECC" w:rsidRPr="00AF0EA0">
              <w:rPr>
                <w:rFonts w:ascii="Times New Roman" w:hAnsi="Times New Roman" w:cs="Times New Roman"/>
              </w:rPr>
              <w:t xml:space="preserve">. </w:t>
            </w:r>
            <w:r w:rsidRPr="00AF0EA0">
              <w:rPr>
                <w:rFonts w:ascii="Times New Roman" w:hAnsi="Times New Roman" w:cs="Times New Roman"/>
              </w:rPr>
              <w:t>Przyporządkowuje nazwy miesięcy do pór roku. Wie, co to jest kwartał. Odczytuje temperaturę na termometrze. Porównuje ciężar różnych przedmiotów używając określeń: cięższy, lżejszy i poprawnie zapisuje wyniki działań..</w:t>
            </w:r>
          </w:p>
          <w:p w:rsidR="00FB758C" w:rsidRPr="00AF0EA0" w:rsidRDefault="00FB758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Geometria:</w:t>
            </w:r>
          </w:p>
          <w:p w:rsidR="00FB758C" w:rsidRPr="00AF0EA0" w:rsidRDefault="00FB758C" w:rsidP="00AF0E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Zna nazwy i rozpoznaje wszystkie figury geometryczne. Prawidłowo rozpoznaje w otoczeniu i nazywa odcinki prostopadłe i równoległe. Dokładnie i precyzyjnie </w:t>
            </w:r>
            <w:r w:rsidR="00153D59" w:rsidRPr="00AF0EA0">
              <w:rPr>
                <w:rFonts w:ascii="Times New Roman" w:hAnsi="Times New Roman" w:cs="Times New Roman"/>
              </w:rPr>
              <w:t xml:space="preserve">kreśli odcinki, </w:t>
            </w:r>
            <w:r w:rsidRPr="00AF0EA0">
              <w:rPr>
                <w:rFonts w:ascii="Times New Roman" w:hAnsi="Times New Roman" w:cs="Times New Roman"/>
              </w:rPr>
              <w:t xml:space="preserve"> linie łamane i figury geometryczne.</w:t>
            </w:r>
          </w:p>
        </w:tc>
      </w:tr>
      <w:tr w:rsidR="00A76A58" w:rsidRPr="00AF0EA0" w:rsidTr="00A76A58">
        <w:tc>
          <w:tcPr>
            <w:tcW w:w="1809" w:type="dxa"/>
          </w:tcPr>
          <w:p w:rsidR="00765D26" w:rsidRPr="00AF0EA0" w:rsidRDefault="00765D2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  <w:p w:rsidR="00A76A58" w:rsidRPr="00AF0EA0" w:rsidRDefault="00765D26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D71ECC" w:rsidRPr="00AF0EA0" w:rsidRDefault="00D71EC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Liczenie:</w:t>
            </w:r>
          </w:p>
          <w:p w:rsidR="00D71ECC" w:rsidRPr="00AF0EA0" w:rsidRDefault="00D71ECC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Dodaje i odejmuje do 100. Mnoży i dzieli w zakresie do 30. Odczytuje </w:t>
            </w:r>
            <w:r w:rsidRPr="00AF0EA0">
              <w:rPr>
                <w:rFonts w:ascii="Times New Roman" w:hAnsi="Times New Roman" w:cs="Times New Roman"/>
              </w:rPr>
              <w:br/>
              <w:t>i zapisuje liczby rzymskie w zakresie  XII.</w:t>
            </w:r>
          </w:p>
          <w:p w:rsidR="00D71ECC" w:rsidRPr="00AF0EA0" w:rsidRDefault="00D71ECC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Poprawnie porównuje liczby dwucyfrowe i używa znaków &lt;, &gt;, =.</w:t>
            </w:r>
          </w:p>
          <w:p w:rsidR="00D71ECC" w:rsidRPr="00AF0EA0" w:rsidRDefault="00D71ECC" w:rsidP="00AF0E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Pracuje w umiarkowanym tempie, sporadycznie potrzebuje dodatkowych objaśnień.</w:t>
            </w:r>
          </w:p>
          <w:p w:rsidR="00D71ECC" w:rsidRPr="00AF0EA0" w:rsidRDefault="00D71EC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Zadania z treścią:</w:t>
            </w:r>
          </w:p>
          <w:p w:rsidR="00D71ECC" w:rsidRPr="00AF0EA0" w:rsidRDefault="00D71ECC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Samodzielnie rozwiązuje zadania tekstowe, układa zadania tekstowe </w:t>
            </w:r>
            <w:r w:rsidRPr="00AF0EA0">
              <w:rPr>
                <w:rFonts w:ascii="Times New Roman" w:hAnsi="Times New Roman" w:cs="Times New Roman"/>
              </w:rPr>
              <w:br/>
              <w:t>z pomocą nauczyciela.</w:t>
            </w:r>
          </w:p>
          <w:p w:rsidR="00D71ECC" w:rsidRPr="00AF0EA0" w:rsidRDefault="00D71EC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Umiejętności praktyczne:</w:t>
            </w:r>
          </w:p>
          <w:p w:rsidR="00D71ECC" w:rsidRPr="00AF0EA0" w:rsidRDefault="00D71ECC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podstawowe jednostki miary, zna nazwy miesięcy, dni tygodnia, zapisuje i odczytuje godzinę, zapisuje datę.</w:t>
            </w:r>
          </w:p>
          <w:p w:rsidR="00D71ECC" w:rsidRPr="00AF0EA0" w:rsidRDefault="00D71EC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Geometria:</w:t>
            </w:r>
          </w:p>
          <w:p w:rsidR="00A76A58" w:rsidRPr="00AF0EA0" w:rsidRDefault="00D71ECC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Rozpoznaje figury geometryczne. Prawidłowo rozpoznaje w otoczeniu </w:t>
            </w:r>
            <w:r w:rsidRPr="00AF0EA0">
              <w:rPr>
                <w:rFonts w:ascii="Times New Roman" w:hAnsi="Times New Roman" w:cs="Times New Roman"/>
              </w:rPr>
              <w:br/>
              <w:t>i nazywa odcinki. Prawidłowo kreśli</w:t>
            </w:r>
            <w:r w:rsidR="00153D59" w:rsidRPr="00AF0EA0">
              <w:rPr>
                <w:rFonts w:ascii="Times New Roman" w:hAnsi="Times New Roman" w:cs="Times New Roman"/>
              </w:rPr>
              <w:t xml:space="preserve"> odcinki,</w:t>
            </w:r>
            <w:r w:rsidRPr="00AF0EA0">
              <w:rPr>
                <w:rFonts w:ascii="Times New Roman" w:hAnsi="Times New Roman" w:cs="Times New Roman"/>
              </w:rPr>
              <w:t xml:space="preserve"> linie łamane i figury geometryczne.</w:t>
            </w:r>
          </w:p>
        </w:tc>
      </w:tr>
      <w:tr w:rsidR="00A76A58" w:rsidRPr="00AF0EA0" w:rsidTr="00A76A58">
        <w:tc>
          <w:tcPr>
            <w:tcW w:w="1809" w:type="dxa"/>
          </w:tcPr>
          <w:p w:rsidR="00765D26" w:rsidRPr="00AF0EA0" w:rsidRDefault="00765D26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A76A58" w:rsidRPr="00AF0EA0" w:rsidRDefault="00765D26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Liczenie: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Popełnia błędy w obliczeniach.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Poprawnie porównuje liczby dwucyfrowe i używa znaków &lt;, &gt;, =.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Pracuje w wolnym tempie, czasami potrzebuje dodatkowych objaśnień.</w:t>
            </w:r>
          </w:p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Zadania z treścią: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Rozwiązuje proste zadania tekstowe z pomocą nauczyciela.</w:t>
            </w:r>
          </w:p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Umiejętności praktyczne: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podstawowe jednostki miary, zna nazwy miesięcy, dni tygodnia, zapisuje i odczytuje godzinę, zapisuje datę.</w:t>
            </w:r>
          </w:p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Geometria:</w:t>
            </w:r>
          </w:p>
          <w:p w:rsidR="00C964E1" w:rsidRPr="00AF0EA0" w:rsidRDefault="0034061F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Rozpoznaje figury geometryczne. Z pomocą nauczyciela kreśli odcinki, linie łamane i proste.</w:t>
            </w:r>
          </w:p>
        </w:tc>
      </w:tr>
      <w:tr w:rsidR="00A76A58" w:rsidRPr="00AF0EA0" w:rsidTr="00A76A58">
        <w:tc>
          <w:tcPr>
            <w:tcW w:w="1809" w:type="dxa"/>
          </w:tcPr>
          <w:p w:rsidR="00C964E1" w:rsidRPr="00AF0EA0" w:rsidRDefault="00C964E1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A76A58" w:rsidRPr="00AF0EA0" w:rsidRDefault="00C964E1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Liczenie: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Popełnia liczne błędy w obliczeniach.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 pomocą nauczyciela  porównuje liczby i używa znaków &lt;, &gt;, =.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Pracuje w wolnym tempie, często potrzebuje dodatkowych objaśnień.</w:t>
            </w:r>
          </w:p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Zadania z treścią:</w:t>
            </w:r>
          </w:p>
          <w:p w:rsidR="0034061F" w:rsidRPr="00AF0EA0" w:rsidRDefault="0034061F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Ma trudności z rozwiązaniem  prostych zadań tekstowych nawet  z pomocą nauczyciela.</w:t>
            </w:r>
          </w:p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Umiejętności praktyczne:</w:t>
            </w:r>
          </w:p>
          <w:p w:rsidR="001C4E57" w:rsidRPr="00AF0EA0" w:rsidRDefault="001C4E57" w:rsidP="00AF0EA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zawsze poprawnie zapisuje datę, myli nazwy miesięcy. Z pomocą nauczyciela dokonuje prostych obliczeń zegarowych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34061F" w:rsidRPr="00AF0EA0" w:rsidRDefault="0034061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Geometria:</w:t>
            </w:r>
          </w:p>
          <w:p w:rsidR="00A76A58" w:rsidRPr="00AF0EA0" w:rsidRDefault="0034061F" w:rsidP="00AF0EA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 pomocą nauczyciela rozpoznaje figury geometryczne.</w:t>
            </w:r>
          </w:p>
        </w:tc>
      </w:tr>
      <w:tr w:rsidR="00A76A58" w:rsidRPr="00AF0EA0" w:rsidTr="00A76A58">
        <w:tc>
          <w:tcPr>
            <w:tcW w:w="1809" w:type="dxa"/>
          </w:tcPr>
          <w:p w:rsidR="00C964E1" w:rsidRPr="00AF0EA0" w:rsidRDefault="00C964E1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1</w:t>
            </w:r>
          </w:p>
          <w:p w:rsidR="00A76A58" w:rsidRPr="00AF0EA0" w:rsidRDefault="00C964E1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A76A58" w:rsidRPr="00AF0EA0" w:rsidRDefault="00C964E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potrafi samodzielnie rozwiązać zadań matematycznych, nawet o niewielkim stopniu trudności.</w:t>
            </w:r>
          </w:p>
        </w:tc>
      </w:tr>
      <w:tr w:rsidR="00A76A58" w:rsidRPr="00AF0EA0" w:rsidTr="00A76A58">
        <w:tc>
          <w:tcPr>
            <w:tcW w:w="1809" w:type="dxa"/>
          </w:tcPr>
          <w:p w:rsidR="00A76A58" w:rsidRPr="00AF0EA0" w:rsidRDefault="006B269F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7403" w:type="dxa"/>
          </w:tcPr>
          <w:p w:rsidR="00A76A58" w:rsidRPr="00AF0EA0" w:rsidRDefault="006B269F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</w:tc>
      </w:tr>
      <w:tr w:rsidR="00C964E1" w:rsidRPr="00AF0EA0" w:rsidTr="00A76A58">
        <w:tc>
          <w:tcPr>
            <w:tcW w:w="1809" w:type="dxa"/>
          </w:tcPr>
          <w:p w:rsidR="006B269F" w:rsidRPr="00AF0EA0" w:rsidRDefault="006B269F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C964E1" w:rsidRPr="00AF0EA0" w:rsidRDefault="006B269F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C937F0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Posiada bogatą wiedzę o otaczającym środowisku przyrodniczym, b</w:t>
            </w:r>
            <w:r w:rsidR="006B269F" w:rsidRPr="00AF0EA0">
              <w:rPr>
                <w:rFonts w:ascii="Times New Roman" w:hAnsi="Times New Roman" w:cs="Times New Roman"/>
              </w:rPr>
              <w:t xml:space="preserve">iegle </w:t>
            </w:r>
            <w:r w:rsidR="003750D5" w:rsidRPr="00AF0EA0">
              <w:rPr>
                <w:rFonts w:ascii="Times New Roman" w:hAnsi="Times New Roman" w:cs="Times New Roman"/>
              </w:rPr>
              <w:br/>
            </w:r>
            <w:r w:rsidR="006B269F" w:rsidRPr="00AF0EA0">
              <w:rPr>
                <w:rFonts w:ascii="Times New Roman" w:hAnsi="Times New Roman" w:cs="Times New Roman"/>
              </w:rPr>
              <w:t>i samodzielnie:</w:t>
            </w:r>
          </w:p>
          <w:p w:rsidR="00423546" w:rsidRPr="00AF0EA0" w:rsidRDefault="00423546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wyznacza kierunki geograficzne, wskazuje: góry, wyżyny, niziny, morza, </w:t>
            </w:r>
            <w:r w:rsidR="00CB3005" w:rsidRPr="00AF0EA0">
              <w:rPr>
                <w:rFonts w:ascii="Times New Roman" w:hAnsi="Times New Roman" w:cs="Times New Roman"/>
              </w:rPr>
              <w:t>wskazuje je na mapie</w:t>
            </w:r>
            <w:r w:rsidRPr="00AF0EA0">
              <w:rPr>
                <w:rFonts w:ascii="Times New Roman" w:hAnsi="Times New Roman" w:cs="Times New Roman"/>
              </w:rPr>
              <w:t xml:space="preserve">, zna różne rodzaje krajobrazów występujących </w:t>
            </w:r>
            <w:r w:rsidR="00CB3005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Polsce</w:t>
            </w:r>
            <w:r w:rsidR="009A14F0">
              <w:rPr>
                <w:rFonts w:ascii="Times New Roman" w:hAnsi="Times New Roman" w:cs="Times New Roman"/>
              </w:rPr>
              <w:t>,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813ACF" w:rsidRPr="00AF0EA0" w:rsidRDefault="00423546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bardzo dobrze zna najbliższą okolicę,</w:t>
            </w:r>
            <w:r w:rsidR="00813ACF" w:rsidRPr="00AF0EA0">
              <w:rPr>
                <w:rFonts w:ascii="Times New Roman" w:hAnsi="Times New Roman" w:cs="Times New Roman"/>
              </w:rPr>
              <w:t xml:space="preserve"> zna swój adres zamieszkania,</w:t>
            </w:r>
          </w:p>
          <w:p w:rsidR="00CB3005" w:rsidRPr="00AF0EA0" w:rsidRDefault="00CB3005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potrafi wymienić i wskazać na mapie największe miasta Polski</w:t>
            </w:r>
            <w:r w:rsidR="00B42396">
              <w:rPr>
                <w:rFonts w:ascii="Times New Roman" w:hAnsi="Times New Roman" w:cs="Times New Roman"/>
              </w:rPr>
              <w:t>,</w:t>
            </w:r>
          </w:p>
          <w:p w:rsidR="00423546" w:rsidRPr="00AF0EA0" w:rsidRDefault="00CB3005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elementy pogody,</w:t>
            </w:r>
          </w:p>
          <w:p w:rsidR="00423546" w:rsidRPr="00AF0EA0" w:rsidRDefault="00423546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wie jak racjonalnie się odżywiać, zna wartości odżywcze produktów spożywczych, warzyw i owoców</w:t>
            </w:r>
            <w:r w:rsidR="00CB3005" w:rsidRPr="00AF0EA0">
              <w:rPr>
                <w:rFonts w:ascii="Times New Roman" w:hAnsi="Times New Roman" w:cs="Times New Roman"/>
              </w:rPr>
              <w:t xml:space="preserve"> zna i stosuje zasady higieny,</w:t>
            </w:r>
          </w:p>
          <w:p w:rsidR="00CB3005" w:rsidRPr="00AF0EA0" w:rsidRDefault="00423546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rozumie konieczność ochrony środowiska,</w:t>
            </w:r>
            <w:r w:rsidR="00CB3005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CB3005" w:rsidRPr="00AF0EA0" w:rsidRDefault="00CB3005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zagrożenia dla środowiska spowodowane rozwojem cywilizacyjnym</w:t>
            </w:r>
            <w:r w:rsidR="009A14F0">
              <w:rPr>
                <w:rFonts w:ascii="Times New Roman" w:hAnsi="Times New Roman" w:cs="Times New Roman"/>
              </w:rPr>
              <w:t>,</w:t>
            </w:r>
          </w:p>
          <w:p w:rsidR="006B269F" w:rsidRPr="00AF0EA0" w:rsidRDefault="00CB3005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zna podstawowe warunki życia roślin i zwierząt, </w:t>
            </w:r>
          </w:p>
          <w:p w:rsidR="00423546" w:rsidRPr="00AF0EA0" w:rsidRDefault="006B269F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wyjaśnia zależności funkcjonowania przyrody od pór roku,</w:t>
            </w:r>
            <w:r w:rsidR="00423546" w:rsidRPr="00AF0EA0">
              <w:rPr>
                <w:rFonts w:ascii="Times New Roman" w:hAnsi="Times New Roman" w:cs="Times New Roman"/>
              </w:rPr>
              <w:t xml:space="preserve"> </w:t>
            </w:r>
            <w:r w:rsidR="00423546" w:rsidRPr="00AF0EA0">
              <w:rPr>
                <w:rFonts w:ascii="Times New Roman" w:hAnsi="Times New Roman" w:cs="Times New Roman"/>
              </w:rPr>
              <w:tab/>
            </w:r>
          </w:p>
          <w:p w:rsidR="00423546" w:rsidRPr="00AF0EA0" w:rsidRDefault="00423546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rolę człowieka w ochronie ginących gatunków zwierząt i roślin</w:t>
            </w:r>
            <w:r w:rsidR="00CB3005" w:rsidRPr="00AF0EA0">
              <w:rPr>
                <w:rFonts w:ascii="Times New Roman" w:hAnsi="Times New Roman" w:cs="Times New Roman"/>
              </w:rPr>
              <w:t>,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423546" w:rsidRPr="00AF0EA0" w:rsidRDefault="00423546" w:rsidP="00AF0EA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planety układu słonecznego</w:t>
            </w:r>
            <w:r w:rsidR="00CB3005" w:rsidRPr="00AF0EA0">
              <w:rPr>
                <w:rFonts w:ascii="Times New Roman" w:hAnsi="Times New Roman" w:cs="Times New Roman"/>
              </w:rPr>
              <w:t>, wie, że Ziemia krąży wokół słońca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A40EB3" w:rsidRPr="00AF0EA0" w:rsidRDefault="00A40EB3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Zawsze:</w:t>
            </w:r>
          </w:p>
          <w:p w:rsidR="006B269F" w:rsidRPr="00AF0EA0" w:rsidRDefault="006B269F" w:rsidP="00AF0EA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EA0">
              <w:rPr>
                <w:rFonts w:ascii="Times New Roman" w:hAnsi="Times New Roman" w:cs="Times New Roman"/>
              </w:rPr>
              <w:t xml:space="preserve">podejmuje działania na rzecz ochrony przyrody w swoim środowisku, wie, jakie zniszczenia w przyrodzie powoduje człowiek, wyjaśnia pojęcia: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segregacja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śmieci,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surowce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wtórne,</w:t>
            </w:r>
          </w:p>
          <w:p w:rsidR="006B269F" w:rsidRPr="00AF0EA0" w:rsidRDefault="006B269F" w:rsidP="009A14F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dostrzega znaczenie powietrza i wody dla życia, dba o czystość powietrza, oszczędza wodę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</w:tc>
      </w:tr>
      <w:tr w:rsidR="006B269F" w:rsidRPr="00AF0EA0" w:rsidTr="00A76A58">
        <w:tc>
          <w:tcPr>
            <w:tcW w:w="1809" w:type="dxa"/>
          </w:tcPr>
          <w:p w:rsidR="00C65ABE" w:rsidRPr="00AF0EA0" w:rsidRDefault="00C65ABE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5</w:t>
            </w:r>
          </w:p>
          <w:p w:rsidR="006B269F" w:rsidRPr="00AF0EA0" w:rsidRDefault="00C65ABE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6B269F" w:rsidRPr="00AF0EA0" w:rsidRDefault="00C65AB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Posiada dużą wiedzę o otaczającym środowisku przyrodniczym.</w:t>
            </w:r>
          </w:p>
          <w:p w:rsidR="00C65ABE" w:rsidRPr="00AF0EA0" w:rsidRDefault="00C65AB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Stara się zawsze:</w:t>
            </w:r>
          </w:p>
          <w:p w:rsidR="00C65ABE" w:rsidRPr="00AF0EA0" w:rsidRDefault="00C65ABE" w:rsidP="00AF0EA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EA0">
              <w:rPr>
                <w:rFonts w:ascii="Times New Roman" w:hAnsi="Times New Roman" w:cs="Times New Roman"/>
              </w:rPr>
              <w:t xml:space="preserve">podejmować działania na rzecz ochrony przyrody w swoim środowisku, wie, jakie zniszczenia w przyrodzie powoduje człowiek, </w:t>
            </w:r>
            <w:r w:rsidR="003C4354" w:rsidRPr="00AF0EA0">
              <w:rPr>
                <w:rFonts w:ascii="Times New Roman" w:hAnsi="Times New Roman" w:cs="Times New Roman"/>
              </w:rPr>
              <w:t>zna</w:t>
            </w:r>
            <w:r w:rsidRPr="00AF0EA0">
              <w:rPr>
                <w:rFonts w:ascii="Times New Roman" w:hAnsi="Times New Roman" w:cs="Times New Roman"/>
              </w:rPr>
              <w:t xml:space="preserve"> pojęcia:</w:t>
            </w:r>
            <w:r w:rsidR="00CB3005"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segregacja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śmieci,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surowce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wtórne,</w:t>
            </w:r>
          </w:p>
          <w:p w:rsidR="00C65ABE" w:rsidRPr="00AF0EA0" w:rsidRDefault="00C65ABE" w:rsidP="009A14F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dostrzega</w:t>
            </w:r>
            <w:r w:rsidR="003C4354" w:rsidRPr="00AF0EA0">
              <w:rPr>
                <w:rFonts w:ascii="Times New Roman" w:hAnsi="Times New Roman" w:cs="Times New Roman"/>
              </w:rPr>
              <w:t>ć</w:t>
            </w:r>
            <w:r w:rsidRPr="00AF0EA0">
              <w:rPr>
                <w:rFonts w:ascii="Times New Roman" w:hAnsi="Times New Roman" w:cs="Times New Roman"/>
              </w:rPr>
              <w:t xml:space="preserve"> znaczenie powietrza i wody dla życia, dba</w:t>
            </w:r>
            <w:r w:rsidR="003C4354" w:rsidRPr="00AF0EA0">
              <w:rPr>
                <w:rFonts w:ascii="Times New Roman" w:hAnsi="Times New Roman" w:cs="Times New Roman"/>
              </w:rPr>
              <w:t>ć</w:t>
            </w:r>
            <w:r w:rsidRPr="00AF0EA0">
              <w:rPr>
                <w:rFonts w:ascii="Times New Roman" w:hAnsi="Times New Roman" w:cs="Times New Roman"/>
              </w:rPr>
              <w:t xml:space="preserve"> o czystość powietrza, oszczędza</w:t>
            </w:r>
            <w:r w:rsidR="003C4354" w:rsidRPr="00AF0EA0">
              <w:rPr>
                <w:rFonts w:ascii="Times New Roman" w:hAnsi="Times New Roman" w:cs="Times New Roman"/>
              </w:rPr>
              <w:t>ć</w:t>
            </w:r>
            <w:r w:rsidRPr="00AF0EA0">
              <w:rPr>
                <w:rFonts w:ascii="Times New Roman" w:hAnsi="Times New Roman" w:cs="Times New Roman"/>
              </w:rPr>
              <w:t xml:space="preserve"> wodę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</w:tc>
      </w:tr>
      <w:tr w:rsidR="006B269F" w:rsidRPr="00AF0EA0" w:rsidTr="00A76A58">
        <w:tc>
          <w:tcPr>
            <w:tcW w:w="1809" w:type="dxa"/>
          </w:tcPr>
          <w:p w:rsidR="003C4354" w:rsidRPr="00AF0EA0" w:rsidRDefault="003C4354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4</w:t>
            </w:r>
          </w:p>
          <w:p w:rsidR="006B269F" w:rsidRPr="00AF0EA0" w:rsidRDefault="003C4354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3C4354" w:rsidRPr="00AF0EA0" w:rsidRDefault="003C435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Posiada ogólną wiedzę o otaczającym środowisku przyrodniczym.</w:t>
            </w:r>
          </w:p>
          <w:p w:rsidR="003C4354" w:rsidRPr="00AF0EA0" w:rsidRDefault="003C435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Zazwyczaj:</w:t>
            </w:r>
          </w:p>
          <w:p w:rsidR="003C4354" w:rsidRPr="00AF0EA0" w:rsidRDefault="003C4354" w:rsidP="00AF0EA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EA0">
              <w:rPr>
                <w:rFonts w:ascii="Times New Roman" w:hAnsi="Times New Roman" w:cs="Times New Roman"/>
              </w:rPr>
              <w:t xml:space="preserve">podejmuje działania na rzecz ochrony przyrody w swoim środowisku, wyjaśnia pojęcia: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segregacja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śmieci,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surowce</w:t>
            </w:r>
            <w:r w:rsidRPr="00AF0EA0">
              <w:rPr>
                <w:rFonts w:ascii="Times New Roman" w:hAnsi="Times New Roman" w:cs="Times New Roman"/>
              </w:rPr>
              <w:t xml:space="preserve"> </w:t>
            </w:r>
            <w:r w:rsidRPr="00AF0EA0">
              <w:rPr>
                <w:rFonts w:ascii="Times New Roman" w:hAnsi="Times New Roman" w:cs="Times New Roman"/>
                <w:i/>
                <w:iCs/>
              </w:rPr>
              <w:t>wtórne,</w:t>
            </w:r>
          </w:p>
          <w:p w:rsidR="006B269F" w:rsidRPr="00AF0EA0" w:rsidRDefault="003C4354" w:rsidP="009A14F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dostrzega znacze</w:t>
            </w:r>
            <w:r w:rsidR="00CB3005" w:rsidRPr="00AF0EA0">
              <w:rPr>
                <w:rFonts w:ascii="Times New Roman" w:hAnsi="Times New Roman" w:cs="Times New Roman"/>
              </w:rPr>
              <w:t>nie powietrza i wody dla życia</w:t>
            </w:r>
            <w:r w:rsidRPr="00AF0EA0">
              <w:rPr>
                <w:rFonts w:ascii="Times New Roman" w:hAnsi="Times New Roman" w:cs="Times New Roman"/>
              </w:rPr>
              <w:t>, oszczędza wodę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</w:tc>
      </w:tr>
      <w:tr w:rsidR="003C4354" w:rsidRPr="00AF0EA0" w:rsidTr="00A76A58">
        <w:tc>
          <w:tcPr>
            <w:tcW w:w="1809" w:type="dxa"/>
          </w:tcPr>
          <w:p w:rsidR="003C4354" w:rsidRPr="00AF0EA0" w:rsidRDefault="003C4354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3C4354" w:rsidRPr="00AF0EA0" w:rsidRDefault="003C4354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3C4354" w:rsidRPr="00AF0EA0" w:rsidRDefault="003C435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Częściowo orientuje się w otaczającym środowisku, posiada podstawowe wiadomości  przyrodnicze.</w:t>
            </w:r>
          </w:p>
          <w:p w:rsidR="003C4354" w:rsidRPr="009A14F0" w:rsidRDefault="00F81487" w:rsidP="009A14F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A14F0">
              <w:rPr>
                <w:rFonts w:ascii="Times New Roman" w:hAnsi="Times New Roman" w:cs="Times New Roman"/>
              </w:rPr>
              <w:t xml:space="preserve">Czasami </w:t>
            </w:r>
            <w:r w:rsidR="003C4354" w:rsidRPr="009A14F0">
              <w:rPr>
                <w:rFonts w:ascii="Times New Roman" w:hAnsi="Times New Roman" w:cs="Times New Roman"/>
              </w:rPr>
              <w:t xml:space="preserve">podejmuje działania na rzecz ochrony przyrody w swoim środowisku, </w:t>
            </w:r>
            <w:r w:rsidRPr="009A14F0">
              <w:rPr>
                <w:rFonts w:ascii="Times New Roman" w:hAnsi="Times New Roman" w:cs="Times New Roman"/>
              </w:rPr>
              <w:t>zna</w:t>
            </w:r>
            <w:r w:rsidR="003C4354" w:rsidRPr="009A14F0">
              <w:rPr>
                <w:rFonts w:ascii="Times New Roman" w:hAnsi="Times New Roman" w:cs="Times New Roman"/>
              </w:rPr>
              <w:t xml:space="preserve"> pojęcia: </w:t>
            </w:r>
            <w:r w:rsidR="003C4354" w:rsidRPr="009A14F0">
              <w:rPr>
                <w:rFonts w:ascii="Times New Roman" w:hAnsi="Times New Roman" w:cs="Times New Roman"/>
                <w:i/>
                <w:iCs/>
              </w:rPr>
              <w:t>segregacja</w:t>
            </w:r>
            <w:r w:rsidR="003C4354" w:rsidRPr="009A14F0">
              <w:rPr>
                <w:rFonts w:ascii="Times New Roman" w:hAnsi="Times New Roman" w:cs="Times New Roman"/>
              </w:rPr>
              <w:t xml:space="preserve"> </w:t>
            </w:r>
            <w:r w:rsidR="003C4354" w:rsidRPr="009A14F0">
              <w:rPr>
                <w:rFonts w:ascii="Times New Roman" w:hAnsi="Times New Roman" w:cs="Times New Roman"/>
                <w:i/>
                <w:iCs/>
              </w:rPr>
              <w:t>śmieci</w:t>
            </w:r>
            <w:r w:rsidR="00840F31" w:rsidRPr="009A14F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C4354" w:rsidRPr="009A14F0" w:rsidRDefault="00840F31" w:rsidP="009A14F0">
            <w:pPr>
              <w:jc w:val="both"/>
              <w:rPr>
                <w:rFonts w:ascii="Times New Roman" w:hAnsi="Times New Roman" w:cs="Times New Roman"/>
              </w:rPr>
            </w:pPr>
            <w:r w:rsidRPr="009A14F0">
              <w:rPr>
                <w:rFonts w:ascii="Times New Roman" w:hAnsi="Times New Roman" w:cs="Times New Roman"/>
              </w:rPr>
              <w:t>Dostrzega znaczenie powietrza i wody dla życia.</w:t>
            </w:r>
          </w:p>
        </w:tc>
      </w:tr>
      <w:tr w:rsidR="003C4354" w:rsidRPr="00AF0EA0" w:rsidTr="00A76A58">
        <w:tc>
          <w:tcPr>
            <w:tcW w:w="1809" w:type="dxa"/>
          </w:tcPr>
          <w:p w:rsidR="003C4354" w:rsidRPr="00AF0EA0" w:rsidRDefault="003C4354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3C4354" w:rsidRPr="00AF0EA0" w:rsidRDefault="003C4354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3C4354" w:rsidRPr="00AF0EA0" w:rsidRDefault="000523E9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 pomocą nauczyciela wypowiada się na temat środowiska, posiada minimalne wiadomości przyrodnicze.</w:t>
            </w:r>
          </w:p>
          <w:p w:rsidR="000523E9" w:rsidRPr="009A14F0" w:rsidRDefault="00F81487" w:rsidP="009A14F0">
            <w:pPr>
              <w:jc w:val="both"/>
              <w:rPr>
                <w:rFonts w:ascii="Times New Roman" w:hAnsi="Times New Roman" w:cs="Times New Roman"/>
              </w:rPr>
            </w:pPr>
            <w:r w:rsidRPr="009A14F0">
              <w:rPr>
                <w:rFonts w:ascii="Times New Roman" w:hAnsi="Times New Roman" w:cs="Times New Roman"/>
              </w:rPr>
              <w:t>Rzadko</w:t>
            </w:r>
            <w:r w:rsidR="000523E9" w:rsidRPr="009A14F0">
              <w:rPr>
                <w:rFonts w:ascii="Times New Roman" w:hAnsi="Times New Roman" w:cs="Times New Roman"/>
              </w:rPr>
              <w:t xml:space="preserve"> podejmuje działania na rzecz ochrony przyrody.</w:t>
            </w:r>
          </w:p>
          <w:p w:rsidR="000523E9" w:rsidRPr="009A14F0" w:rsidRDefault="000523E9" w:rsidP="009A14F0">
            <w:pPr>
              <w:jc w:val="both"/>
              <w:rPr>
                <w:rFonts w:ascii="Times New Roman" w:hAnsi="Times New Roman" w:cs="Times New Roman"/>
              </w:rPr>
            </w:pPr>
            <w:r w:rsidRPr="009A14F0">
              <w:rPr>
                <w:rFonts w:ascii="Times New Roman" w:hAnsi="Times New Roman" w:cs="Times New Roman"/>
              </w:rPr>
              <w:t>Wie, że woda i powietrze są niezbędne do życia.</w:t>
            </w:r>
            <w:r w:rsidR="00F81487" w:rsidRPr="009A14F0">
              <w:rPr>
                <w:rFonts w:ascii="Times New Roman" w:hAnsi="Times New Roman" w:cs="Times New Roman"/>
              </w:rPr>
              <w:t xml:space="preserve"> Dba o rośliny klasowe</w:t>
            </w:r>
            <w:r w:rsidRPr="009A14F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0523E9" w:rsidRPr="00AF0EA0" w:rsidTr="00A76A58">
        <w:tc>
          <w:tcPr>
            <w:tcW w:w="1809" w:type="dxa"/>
          </w:tcPr>
          <w:p w:rsidR="000523E9" w:rsidRPr="00AF0EA0" w:rsidRDefault="000523E9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1</w:t>
            </w:r>
          </w:p>
          <w:p w:rsidR="000523E9" w:rsidRPr="00AF0EA0" w:rsidRDefault="000523E9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0523E9" w:rsidRPr="00AF0EA0" w:rsidRDefault="00F8148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orientuje się w otaczającym środowisku, nie rozumie zachodzących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 xml:space="preserve">w przyrodzie zjawisk i niechętnie je obserwuje. Nie dba o rośliny klasowe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 xml:space="preserve">i otaczające środowisko. </w:t>
            </w:r>
          </w:p>
        </w:tc>
      </w:tr>
      <w:tr w:rsidR="006B269F" w:rsidRPr="00AF0EA0" w:rsidTr="00A76A58">
        <w:tc>
          <w:tcPr>
            <w:tcW w:w="1809" w:type="dxa"/>
          </w:tcPr>
          <w:p w:rsidR="006B269F" w:rsidRPr="00AF0EA0" w:rsidRDefault="00A40EB3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6B269F" w:rsidRPr="00AF0EA0" w:rsidRDefault="00A40EB3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społeczna</w:t>
            </w:r>
          </w:p>
        </w:tc>
      </w:tr>
      <w:tr w:rsidR="00A40EB3" w:rsidRPr="00AF0EA0" w:rsidTr="00A76A58">
        <w:tc>
          <w:tcPr>
            <w:tcW w:w="1809" w:type="dxa"/>
          </w:tcPr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A40EB3" w:rsidRPr="00AF0EA0" w:rsidRDefault="00A67637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</w:t>
            </w:r>
          </w:p>
        </w:tc>
        <w:tc>
          <w:tcPr>
            <w:tcW w:w="7403" w:type="dxa"/>
          </w:tcPr>
          <w:p w:rsidR="009A7D84" w:rsidRPr="00AF0EA0" w:rsidRDefault="00A6763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</w:t>
            </w:r>
            <w:r w:rsidR="00A40EB3" w:rsidRPr="00AF0EA0">
              <w:rPr>
                <w:rFonts w:ascii="Times New Roman" w:hAnsi="Times New Roman" w:cs="Times New Roman"/>
              </w:rPr>
              <w:t xml:space="preserve"> własnej inicjatywy podejmuje prace na rzecz klasy, szkoły, uczestniczy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="00A40EB3" w:rsidRPr="00AF0EA0">
              <w:rPr>
                <w:rFonts w:ascii="Times New Roman" w:hAnsi="Times New Roman" w:cs="Times New Roman"/>
              </w:rPr>
              <w:t>w działaniach</w:t>
            </w:r>
            <w:r w:rsidR="00E672A0" w:rsidRPr="00AF0EA0">
              <w:rPr>
                <w:rFonts w:ascii="Times New Roman" w:hAnsi="Times New Roman" w:cs="Times New Roman"/>
              </w:rPr>
              <w:t xml:space="preserve"> charytatywnych</w:t>
            </w:r>
            <w:r w:rsidR="009A7D84" w:rsidRPr="00AF0EA0">
              <w:rPr>
                <w:rFonts w:ascii="Times New Roman" w:hAnsi="Times New Roman" w:cs="Times New Roman"/>
              </w:rPr>
              <w:t xml:space="preserve">, bierze udział w organizacji szkolnych wydarzeniach. </w:t>
            </w:r>
          </w:p>
          <w:p w:rsidR="00F4749E" w:rsidRPr="00AF0EA0" w:rsidRDefault="00A6763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</w:t>
            </w:r>
            <w:r w:rsidR="00E672A0" w:rsidRPr="00AF0EA0">
              <w:rPr>
                <w:rFonts w:ascii="Times New Roman" w:hAnsi="Times New Roman" w:cs="Times New Roman"/>
              </w:rPr>
              <w:t>woją postawą stanowi wzór dla innych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Rozumie sens i znaczenie pracy zespołowej.</w:t>
            </w:r>
          </w:p>
          <w:p w:rsidR="00E672A0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Wie, co to znaczy, że jest Polakiem i Europejczykiem.</w:t>
            </w:r>
          </w:p>
          <w:p w:rsidR="00E672A0" w:rsidRPr="00AF0EA0" w:rsidRDefault="00A6763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</w:t>
            </w:r>
            <w:r w:rsidR="00E672A0" w:rsidRPr="00AF0EA0">
              <w:rPr>
                <w:rFonts w:ascii="Times New Roman" w:hAnsi="Times New Roman" w:cs="Times New Roman"/>
              </w:rPr>
              <w:t>ie, że należy dbać o poprawne relacje z innymi ludźmi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F4749E" w:rsidRPr="00AF0EA0" w:rsidRDefault="00A67637" w:rsidP="00AF0EA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EA0">
              <w:rPr>
                <w:rFonts w:ascii="Times New Roman" w:hAnsi="Times New Roman" w:cs="Times New Roman"/>
              </w:rPr>
              <w:lastRenderedPageBreak/>
              <w:t>W</w:t>
            </w:r>
            <w:r w:rsidR="00E672A0" w:rsidRPr="00AF0EA0">
              <w:rPr>
                <w:rFonts w:ascii="Times New Roman" w:hAnsi="Times New Roman" w:cs="Times New Roman"/>
              </w:rPr>
              <w:t>ykazuje zainteresowanie historią Polski, zna symbole narodowe</w:t>
            </w:r>
            <w:r w:rsidR="00956F34" w:rsidRPr="00AF0EA0">
              <w:rPr>
                <w:rFonts w:ascii="Times New Roman" w:hAnsi="Times New Roman" w:cs="Times New Roman"/>
              </w:rPr>
              <w:t xml:space="preserve"> i zawsze je szanuje</w:t>
            </w:r>
            <w:r w:rsidR="00E672A0" w:rsidRPr="00AF0EA0">
              <w:rPr>
                <w:rFonts w:ascii="Times New Roman" w:hAnsi="Times New Roman" w:cs="Times New Roman"/>
              </w:rPr>
              <w:t xml:space="preserve">, wyjaśnia pojęcie </w:t>
            </w:r>
            <w:r w:rsidR="00E672A0" w:rsidRPr="00AF0EA0">
              <w:rPr>
                <w:rFonts w:ascii="Times New Roman" w:hAnsi="Times New Roman" w:cs="Times New Roman"/>
                <w:i/>
                <w:iCs/>
              </w:rPr>
              <w:t>„patriotyzm”</w:t>
            </w:r>
            <w:r w:rsidR="009A14F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672A0" w:rsidRPr="00AF0EA0" w:rsidRDefault="00F4749E" w:rsidP="00AF0EA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EA0">
              <w:rPr>
                <w:rFonts w:ascii="Times New Roman" w:hAnsi="Times New Roman" w:cs="Times New Roman"/>
              </w:rPr>
              <w:t>Zna prawa i obowiązki ucznia, zawsze je respektuje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</w:tc>
      </w:tr>
      <w:tr w:rsidR="00E672A0" w:rsidRPr="00AF0EA0" w:rsidTr="00A76A58">
        <w:tc>
          <w:tcPr>
            <w:tcW w:w="1809" w:type="dxa"/>
          </w:tcPr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E672A0" w:rsidRPr="00AF0EA0" w:rsidRDefault="00A67637" w:rsidP="009A14F0">
            <w:pPr>
              <w:jc w:val="center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Chętnie podejmuje prace na rzecz klasy, szkoły, uczestniczy w działaniach charytatywnych</w:t>
            </w:r>
            <w:r w:rsidR="00C006DA" w:rsidRPr="00AF0EA0">
              <w:rPr>
                <w:rFonts w:ascii="Times New Roman" w:hAnsi="Times New Roman" w:cs="Times New Roman"/>
              </w:rPr>
              <w:t>, uczestniczy w szkolnych wydarzeniach.</w:t>
            </w:r>
          </w:p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Odróżnia dobro od zła, stara się być sprawiedliwym i prawdomównym, nie krzywdzi słabszych i pomaga potrzebującym.</w:t>
            </w:r>
          </w:p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Dostrzega i docenia wkład pracy innych do wspólnej pracy.</w:t>
            </w:r>
          </w:p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Wie, co to znaczy, że jest Polakiem i Europejczykiem.</w:t>
            </w:r>
          </w:p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Wie, że należy dbać o poprawne relacje z innymi ludźmi.</w:t>
            </w:r>
          </w:p>
          <w:p w:rsidR="00F4749E" w:rsidRPr="00AF0EA0" w:rsidRDefault="00F4749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symbole narodowe i najważniejsze wydarzenia historyczne, zna symbole narodowe i zawsze je szanuje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E672A0" w:rsidRPr="00AF0EA0" w:rsidRDefault="00A67637" w:rsidP="009A14F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</w:t>
            </w:r>
            <w:r w:rsidR="00E672A0" w:rsidRPr="00AF0EA0">
              <w:rPr>
                <w:rFonts w:ascii="Times New Roman" w:hAnsi="Times New Roman" w:cs="Times New Roman"/>
              </w:rPr>
              <w:t>na prawa i obowią</w:t>
            </w:r>
            <w:r w:rsidR="00C006DA" w:rsidRPr="00AF0EA0">
              <w:rPr>
                <w:rFonts w:ascii="Times New Roman" w:hAnsi="Times New Roman" w:cs="Times New Roman"/>
              </w:rPr>
              <w:t>zki ucznia, zawsze je respektuj</w:t>
            </w:r>
            <w:r w:rsidR="00B42396">
              <w:rPr>
                <w:rFonts w:ascii="Times New Roman" w:hAnsi="Times New Roman" w:cs="Times New Roman"/>
              </w:rPr>
              <w:t>e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</w:tc>
      </w:tr>
      <w:tr w:rsidR="00A67637" w:rsidRPr="00AF0EA0" w:rsidTr="00A76A58">
        <w:tc>
          <w:tcPr>
            <w:tcW w:w="1809" w:type="dxa"/>
          </w:tcPr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4</w:t>
            </w:r>
          </w:p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Chętnie podejmuje prace na rzecz klasy, uczestniczy w działaniach charytatywnych</w:t>
            </w:r>
            <w:r w:rsidR="00C006DA" w:rsidRPr="00AF0EA0">
              <w:rPr>
                <w:rFonts w:ascii="Times New Roman" w:hAnsi="Times New Roman" w:cs="Times New Roman"/>
              </w:rPr>
              <w:t>, uczestniczy w szkolnych wydarzeniach.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Odróżnia dobro od zła, nie krzywdzi słabszych i pomaga potrzebującym.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Czuje się odpowiedzialny za swoje czyny i wie, że wpływają one na grupę.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Wie, co to znaczy, że jest Polakiem.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Wie, że należy dbać o poprawne relacje z innymi ludźmi.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symbole narodowe i wybrane, ważne wydarzenia historyczne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A67637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</w:t>
            </w:r>
            <w:r w:rsidR="00C006DA" w:rsidRPr="00AF0EA0">
              <w:rPr>
                <w:rFonts w:ascii="Times New Roman" w:hAnsi="Times New Roman" w:cs="Times New Roman"/>
              </w:rPr>
              <w:t>na prawa i obowiązki ucznia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</w:tc>
      </w:tr>
      <w:tr w:rsidR="00A67637" w:rsidRPr="00AF0EA0" w:rsidTr="00A76A58">
        <w:tc>
          <w:tcPr>
            <w:tcW w:w="1809" w:type="dxa"/>
          </w:tcPr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Chętnie podejmuje prace na rzecz klasy</w:t>
            </w:r>
            <w:r w:rsidR="00C006DA" w:rsidRPr="00AF0EA0">
              <w:rPr>
                <w:rFonts w:ascii="Times New Roman" w:hAnsi="Times New Roman" w:cs="Times New Roman"/>
              </w:rPr>
              <w:t>, uczestniczy w niektórych szkolnych wydarzeniach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Zazwyczaj odróżnia dobro od zła, nie krzywdzi słabszych i pomaga potrzebującym.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Uczestniczy we wspólnej zabawie i pracy. Czuje się odpowiedzialny za swoje czyny. 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Rozumie swą przynależność narodową.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zawsze dba o poprawne relacje z innymi ludźmi.</w:t>
            </w:r>
          </w:p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symbole narodowe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956F34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prawa i obowiązki ucznia, nie zawsze ich przestrzega.</w:t>
            </w:r>
          </w:p>
        </w:tc>
      </w:tr>
      <w:tr w:rsidR="00A67637" w:rsidRPr="00AF0EA0" w:rsidTr="00A76A58">
        <w:tc>
          <w:tcPr>
            <w:tcW w:w="1809" w:type="dxa"/>
          </w:tcPr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193C1A" w:rsidRPr="00AF0EA0" w:rsidRDefault="00193C1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Niechętnie podejmuje działania na rzecz klasy</w:t>
            </w:r>
            <w:r w:rsidR="00C006DA" w:rsidRPr="00AF0EA0">
              <w:rPr>
                <w:rFonts w:ascii="Times New Roman" w:hAnsi="Times New Roman" w:cs="Times New Roman"/>
              </w:rPr>
              <w:t xml:space="preserve">, niechętnie uczestniczy </w:t>
            </w:r>
            <w:r w:rsidR="00AF0EA0">
              <w:rPr>
                <w:rFonts w:ascii="Times New Roman" w:hAnsi="Times New Roman" w:cs="Times New Roman"/>
              </w:rPr>
              <w:br/>
            </w:r>
            <w:r w:rsidR="00C006DA" w:rsidRPr="00AF0EA0">
              <w:rPr>
                <w:rFonts w:ascii="Times New Roman" w:hAnsi="Times New Roman" w:cs="Times New Roman"/>
              </w:rPr>
              <w:t>w szkolnych wydarzeniach.</w:t>
            </w:r>
          </w:p>
          <w:p w:rsidR="00956F34" w:rsidRPr="00AF0EA0" w:rsidRDefault="00956F3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zawsze odróżnia dobro od zła.</w:t>
            </w:r>
            <w:r w:rsidR="00C006DA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956F34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zawsze zgodnie uczestniczy we wspólnej zabawie i pracy.</w:t>
            </w:r>
          </w:p>
          <w:p w:rsidR="00956F34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Posiada ubogą wiedzę o Polsce.</w:t>
            </w:r>
          </w:p>
          <w:p w:rsidR="00C006DA" w:rsidRPr="00AF0EA0" w:rsidRDefault="00B81C1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</w:t>
            </w:r>
            <w:r w:rsidR="00C006DA" w:rsidRPr="00AF0EA0">
              <w:rPr>
                <w:rFonts w:ascii="Times New Roman" w:hAnsi="Times New Roman" w:cs="Times New Roman"/>
              </w:rPr>
              <w:t xml:space="preserve">oznaje symbole narodowe, </w:t>
            </w:r>
            <w:r w:rsidR="00956F34" w:rsidRPr="00AF0EA0">
              <w:rPr>
                <w:rFonts w:ascii="Times New Roman" w:hAnsi="Times New Roman" w:cs="Times New Roman"/>
              </w:rPr>
              <w:t>nie zawsze pamięta, jak się wobec nich zachować.</w:t>
            </w:r>
            <w:r w:rsidR="00C006DA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C006DA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większość praw i obowiązków ucznia,  ma problem z przestrzeganiem ich.</w:t>
            </w:r>
          </w:p>
          <w:p w:rsidR="00C006DA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Wymaga przypominania o konieczności przestrzegania przepisów bezpieczeństwa.</w:t>
            </w:r>
          </w:p>
        </w:tc>
      </w:tr>
      <w:tr w:rsidR="00A67637" w:rsidRPr="00AF0EA0" w:rsidTr="00A76A58">
        <w:tc>
          <w:tcPr>
            <w:tcW w:w="1809" w:type="dxa"/>
          </w:tcPr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1</w:t>
            </w:r>
          </w:p>
          <w:p w:rsidR="00A67637" w:rsidRPr="00AF0EA0" w:rsidRDefault="00A67637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C006DA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Niechętnie uczestniczy w życiu klasy, nie uczestniczy w szkolnych wydarzeniach.</w:t>
            </w:r>
          </w:p>
          <w:p w:rsidR="00C006DA" w:rsidRPr="00AF0EA0" w:rsidRDefault="00956F3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Ma duże problemy z odróżnieniem dobra od zła.</w:t>
            </w:r>
            <w:r w:rsidR="00C006DA" w:rsidRPr="00AF0EA0">
              <w:rPr>
                <w:rFonts w:ascii="Times New Roman" w:hAnsi="Times New Roman" w:cs="Times New Roman"/>
              </w:rPr>
              <w:t xml:space="preserve"> </w:t>
            </w:r>
          </w:p>
          <w:p w:rsidR="00C006DA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przestrzega norm obowiązujących w grupie.</w:t>
            </w:r>
          </w:p>
          <w:p w:rsidR="00C006DA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Posiada ubogą wiedzę o Polsce.</w:t>
            </w:r>
          </w:p>
          <w:p w:rsidR="00956F34" w:rsidRPr="00AF0EA0" w:rsidRDefault="00C006D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zna symboli narodowych oraz nie wie, jak się wobec nich zachować.</w:t>
            </w:r>
          </w:p>
          <w:p w:rsidR="00A67637" w:rsidRPr="00AF0EA0" w:rsidRDefault="00956F34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Zna niektóre prawa i obowiązki ucznia, ale </w:t>
            </w:r>
            <w:r w:rsidR="00C65ABE" w:rsidRPr="00AF0EA0">
              <w:rPr>
                <w:rFonts w:ascii="Times New Roman" w:hAnsi="Times New Roman" w:cs="Times New Roman"/>
              </w:rPr>
              <w:t>nie</w:t>
            </w:r>
            <w:r w:rsidRPr="00AF0EA0">
              <w:rPr>
                <w:rFonts w:ascii="Times New Roman" w:hAnsi="Times New Roman" w:cs="Times New Roman"/>
              </w:rPr>
              <w:t xml:space="preserve"> przestrzega ich</w:t>
            </w:r>
            <w:r w:rsidR="00C006DA" w:rsidRPr="00AF0EA0">
              <w:rPr>
                <w:rFonts w:ascii="Times New Roman" w:hAnsi="Times New Roman" w:cs="Times New Roman"/>
              </w:rPr>
              <w:t>. Nie przestrzega zasad bezpieczeństwa.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0B76BA" w:rsidRPr="00AF0EA0" w:rsidRDefault="000B76BA" w:rsidP="009A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0B76BA" w:rsidRPr="00AF0EA0" w:rsidRDefault="000B76BA" w:rsidP="009A1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822B71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Zawsze a</w:t>
            </w:r>
            <w:r w:rsidR="00822B71" w:rsidRPr="00AF0EA0">
              <w:rPr>
                <w:rFonts w:ascii="Times New Roman" w:hAnsi="Times New Roman" w:cs="Times New Roman"/>
              </w:rPr>
              <w:t>ktywnie słucha muzyki i określa jej cechy, rozpoznaje podstawowe formy muzyczne.</w:t>
            </w:r>
          </w:p>
          <w:p w:rsidR="00822B71" w:rsidRPr="00AF0EA0" w:rsidRDefault="00822B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Śpiewa piosenki ze słuchu, </w:t>
            </w:r>
            <w:r w:rsidR="0022557A" w:rsidRPr="00AF0EA0">
              <w:rPr>
                <w:rFonts w:ascii="Times New Roman" w:hAnsi="Times New Roman" w:cs="Times New Roman"/>
              </w:rPr>
              <w:t>podczas śpiewu dba o prawidłową postawę, artykulację i oddech</w:t>
            </w:r>
            <w:r w:rsidR="009A7D84" w:rsidRPr="00AF0EA0">
              <w:rPr>
                <w:rFonts w:ascii="Times New Roman" w:hAnsi="Times New Roman" w:cs="Times New Roman"/>
              </w:rPr>
              <w:t>.</w:t>
            </w:r>
          </w:p>
          <w:p w:rsidR="000E4DA7" w:rsidRPr="00AF0EA0" w:rsidRDefault="000E4DA7" w:rsidP="00AF0EA0">
            <w:pPr>
              <w:pStyle w:val="Default"/>
              <w:jc w:val="both"/>
              <w:rPr>
                <w:sz w:val="22"/>
                <w:szCs w:val="22"/>
              </w:rPr>
            </w:pPr>
            <w:r w:rsidRPr="00AF0EA0">
              <w:rPr>
                <w:sz w:val="22"/>
                <w:szCs w:val="22"/>
              </w:rPr>
              <w:t xml:space="preserve">Doskonale odtwarza i samodzielnie tworzy proste układy rytmiczne. </w:t>
            </w:r>
          </w:p>
          <w:p w:rsidR="00822B71" w:rsidRPr="00AF0EA0" w:rsidRDefault="00680CB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Doskonale r</w:t>
            </w:r>
            <w:r w:rsidR="00822B71" w:rsidRPr="00AF0EA0">
              <w:rPr>
                <w:rFonts w:ascii="Times New Roman" w:hAnsi="Times New Roman" w:cs="Times New Roman"/>
              </w:rPr>
              <w:t xml:space="preserve">ozróżnia </w:t>
            </w:r>
            <w:r w:rsidR="0022557A" w:rsidRPr="00AF0EA0">
              <w:rPr>
                <w:rFonts w:ascii="Times New Roman" w:hAnsi="Times New Roman" w:cs="Times New Roman"/>
              </w:rPr>
              <w:t xml:space="preserve">i nazywa </w:t>
            </w:r>
            <w:r w:rsidR="009A7D84" w:rsidRPr="00AF0EA0">
              <w:rPr>
                <w:rFonts w:ascii="Times New Roman" w:hAnsi="Times New Roman" w:cs="Times New Roman"/>
              </w:rPr>
              <w:t>podstawowe elementy muzyki.</w:t>
            </w:r>
          </w:p>
          <w:p w:rsidR="00822B71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Sprawnie g</w:t>
            </w:r>
            <w:r w:rsidR="00822B71" w:rsidRPr="00AF0EA0">
              <w:rPr>
                <w:rFonts w:ascii="Times New Roman" w:hAnsi="Times New Roman" w:cs="Times New Roman"/>
              </w:rPr>
              <w:t>ra na wybranych instrumentach muzycznych proste melodie.</w:t>
            </w:r>
          </w:p>
          <w:p w:rsidR="000B76BA" w:rsidRPr="00AF0EA0" w:rsidRDefault="0022557A" w:rsidP="009A14F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lastRenderedPageBreak/>
              <w:t>Chętnie t</w:t>
            </w:r>
            <w:r w:rsidR="00822B71" w:rsidRPr="00AF0EA0">
              <w:rPr>
                <w:rFonts w:ascii="Times New Roman" w:hAnsi="Times New Roman" w:cs="Times New Roman"/>
              </w:rPr>
              <w:t xml:space="preserve">ańczy podstawowe kroki </w:t>
            </w:r>
            <w:r w:rsidR="009A14F0">
              <w:rPr>
                <w:rFonts w:ascii="Times New Roman" w:hAnsi="Times New Roman" w:cs="Times New Roman"/>
              </w:rPr>
              <w:t>wybranych</w:t>
            </w:r>
            <w:r w:rsidR="00822B71" w:rsidRPr="00AF0EA0">
              <w:rPr>
                <w:rFonts w:ascii="Times New Roman" w:hAnsi="Times New Roman" w:cs="Times New Roman"/>
              </w:rPr>
              <w:t xml:space="preserve"> tańców ludowych.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Aktywnie słucha muzyki i określa jej cechy, rozpoznaje podstawowe formy muzyczne.</w:t>
            </w:r>
          </w:p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Śpiewa piosenki ze słuchu.</w:t>
            </w:r>
          </w:p>
          <w:p w:rsidR="000E4DA7" w:rsidRPr="00AF0EA0" w:rsidRDefault="000E4DA7" w:rsidP="00AF0EA0">
            <w:pPr>
              <w:pStyle w:val="Default"/>
              <w:jc w:val="both"/>
              <w:rPr>
                <w:sz w:val="22"/>
                <w:szCs w:val="22"/>
              </w:rPr>
            </w:pPr>
            <w:r w:rsidRPr="00AF0EA0">
              <w:rPr>
                <w:sz w:val="22"/>
                <w:szCs w:val="22"/>
              </w:rPr>
              <w:t xml:space="preserve">Bardzo chętnie odtwarza i samodzielnie tworzy proste układy rytmiczne. </w:t>
            </w:r>
          </w:p>
          <w:p w:rsidR="009A7D84" w:rsidRPr="00AF0EA0" w:rsidRDefault="000E4DA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Bardzo dobrze r</w:t>
            </w:r>
            <w:r w:rsidR="0022557A" w:rsidRPr="00AF0EA0">
              <w:rPr>
                <w:rFonts w:ascii="Times New Roman" w:hAnsi="Times New Roman" w:cs="Times New Roman"/>
              </w:rPr>
              <w:t>ozróżnia</w:t>
            </w:r>
            <w:r w:rsidRPr="00AF0EA0">
              <w:rPr>
                <w:rFonts w:ascii="Times New Roman" w:hAnsi="Times New Roman" w:cs="Times New Roman"/>
              </w:rPr>
              <w:t xml:space="preserve"> i nazywa</w:t>
            </w:r>
            <w:r w:rsidR="0022557A" w:rsidRPr="00AF0EA0">
              <w:rPr>
                <w:rFonts w:ascii="Times New Roman" w:hAnsi="Times New Roman" w:cs="Times New Roman"/>
              </w:rPr>
              <w:t xml:space="preserve"> podstawowe elementy muzyki</w:t>
            </w:r>
            <w:r w:rsidR="009A7D84" w:rsidRPr="00AF0EA0">
              <w:rPr>
                <w:rFonts w:ascii="Times New Roman" w:hAnsi="Times New Roman" w:cs="Times New Roman"/>
              </w:rPr>
              <w:t>.</w:t>
            </w:r>
          </w:p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Gra na wybranych instrume</w:t>
            </w:r>
            <w:r w:rsidR="009A7D84" w:rsidRPr="00AF0EA0">
              <w:rPr>
                <w:rFonts w:ascii="Times New Roman" w:hAnsi="Times New Roman" w:cs="Times New Roman"/>
              </w:rPr>
              <w:t>ntach muzycznych proste melodie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0B76BA" w:rsidRPr="00AF0EA0" w:rsidRDefault="0022557A" w:rsidP="009A14F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Tańczy podstawowe kroki </w:t>
            </w:r>
            <w:r w:rsidR="009A14F0">
              <w:rPr>
                <w:rFonts w:ascii="Times New Roman" w:hAnsi="Times New Roman" w:cs="Times New Roman"/>
              </w:rPr>
              <w:t>wybranych</w:t>
            </w:r>
            <w:r w:rsidRPr="00AF0EA0">
              <w:rPr>
                <w:rFonts w:ascii="Times New Roman" w:hAnsi="Times New Roman" w:cs="Times New Roman"/>
              </w:rPr>
              <w:t xml:space="preserve"> tańców ludowych.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4</w:t>
            </w:r>
          </w:p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Słucha muzyki i określa jej cechy, </w:t>
            </w:r>
            <w:r w:rsidR="000E4DA7" w:rsidRPr="00AF0EA0">
              <w:rPr>
                <w:rFonts w:ascii="Times New Roman" w:hAnsi="Times New Roman" w:cs="Times New Roman"/>
              </w:rPr>
              <w:t xml:space="preserve">zazwyczaj </w:t>
            </w:r>
            <w:r w:rsidRPr="00AF0EA0">
              <w:rPr>
                <w:rFonts w:ascii="Times New Roman" w:hAnsi="Times New Roman" w:cs="Times New Roman"/>
              </w:rPr>
              <w:t>rozpoznaje podstawowe formy muzyczne.</w:t>
            </w:r>
          </w:p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Umie zaśpiewać </w:t>
            </w:r>
            <w:r w:rsidR="00C84329" w:rsidRPr="00AF0EA0">
              <w:rPr>
                <w:rFonts w:ascii="Times New Roman" w:hAnsi="Times New Roman" w:cs="Times New Roman"/>
              </w:rPr>
              <w:t>poznane</w:t>
            </w:r>
            <w:r w:rsidRPr="00AF0EA0">
              <w:rPr>
                <w:rFonts w:ascii="Times New Roman" w:hAnsi="Times New Roman" w:cs="Times New Roman"/>
              </w:rPr>
              <w:t xml:space="preserve"> piosenki, </w:t>
            </w:r>
            <w:r w:rsidR="000E4DA7" w:rsidRPr="00AF0EA0">
              <w:rPr>
                <w:rFonts w:ascii="Times New Roman" w:hAnsi="Times New Roman" w:cs="Times New Roman"/>
              </w:rPr>
              <w:t>popełnia nieliczne błędy d</w:t>
            </w:r>
            <w:r w:rsidR="009A7D84" w:rsidRPr="00AF0EA0">
              <w:rPr>
                <w:rFonts w:ascii="Times New Roman" w:hAnsi="Times New Roman" w:cs="Times New Roman"/>
              </w:rPr>
              <w:t>otyczące rytmu, tempa i melodii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0E4DA7" w:rsidRPr="00AF0EA0" w:rsidRDefault="000E4DA7" w:rsidP="00AF0EA0">
            <w:pPr>
              <w:pStyle w:val="Default"/>
              <w:jc w:val="both"/>
              <w:rPr>
                <w:sz w:val="22"/>
                <w:szCs w:val="22"/>
              </w:rPr>
            </w:pPr>
            <w:r w:rsidRPr="00AF0EA0">
              <w:rPr>
                <w:sz w:val="22"/>
                <w:szCs w:val="22"/>
              </w:rPr>
              <w:t xml:space="preserve">Odtwarza proste układy rytmiczne, z pomocą je tworzy. </w:t>
            </w:r>
          </w:p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Rozróżnia </w:t>
            </w:r>
            <w:r w:rsidR="000E4DA7" w:rsidRPr="00AF0EA0">
              <w:rPr>
                <w:rFonts w:ascii="Times New Roman" w:hAnsi="Times New Roman" w:cs="Times New Roman"/>
              </w:rPr>
              <w:t xml:space="preserve">i nazywa </w:t>
            </w:r>
            <w:r w:rsidR="00C84329" w:rsidRPr="00AF0EA0">
              <w:rPr>
                <w:rFonts w:ascii="Times New Roman" w:hAnsi="Times New Roman" w:cs="Times New Roman"/>
              </w:rPr>
              <w:t xml:space="preserve">większość </w:t>
            </w:r>
            <w:r w:rsidRPr="00AF0EA0">
              <w:rPr>
                <w:rFonts w:ascii="Times New Roman" w:hAnsi="Times New Roman" w:cs="Times New Roman"/>
              </w:rPr>
              <w:t>podstawow</w:t>
            </w:r>
            <w:r w:rsidR="00C84329" w:rsidRPr="00AF0EA0">
              <w:rPr>
                <w:rFonts w:ascii="Times New Roman" w:hAnsi="Times New Roman" w:cs="Times New Roman"/>
              </w:rPr>
              <w:t>ych</w:t>
            </w:r>
            <w:r w:rsidRPr="00AF0EA0">
              <w:rPr>
                <w:rFonts w:ascii="Times New Roman" w:hAnsi="Times New Roman" w:cs="Times New Roman"/>
              </w:rPr>
              <w:t xml:space="preserve"> element</w:t>
            </w:r>
            <w:r w:rsidR="00C84329" w:rsidRPr="00AF0EA0">
              <w:rPr>
                <w:rFonts w:ascii="Times New Roman" w:hAnsi="Times New Roman" w:cs="Times New Roman"/>
              </w:rPr>
              <w:t>ów</w:t>
            </w:r>
            <w:r w:rsidRPr="00AF0EA0">
              <w:rPr>
                <w:rFonts w:ascii="Times New Roman" w:hAnsi="Times New Roman" w:cs="Times New Roman"/>
              </w:rPr>
              <w:t xml:space="preserve"> muzyki.</w:t>
            </w:r>
          </w:p>
          <w:p w:rsidR="0022557A" w:rsidRPr="00AF0EA0" w:rsidRDefault="0022557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Gra na wybranych instrumentach muzycznych </w:t>
            </w:r>
            <w:r w:rsidR="0018642C" w:rsidRPr="00AF0EA0">
              <w:rPr>
                <w:rFonts w:ascii="Times New Roman" w:hAnsi="Times New Roman" w:cs="Times New Roman"/>
              </w:rPr>
              <w:t>kilka</w:t>
            </w:r>
            <w:r w:rsidRPr="00AF0EA0">
              <w:rPr>
                <w:rFonts w:ascii="Times New Roman" w:hAnsi="Times New Roman" w:cs="Times New Roman"/>
              </w:rPr>
              <w:t xml:space="preserve"> melodi</w:t>
            </w:r>
            <w:r w:rsidR="0018642C" w:rsidRPr="00AF0EA0">
              <w:rPr>
                <w:rFonts w:ascii="Times New Roman" w:hAnsi="Times New Roman" w:cs="Times New Roman"/>
              </w:rPr>
              <w:t>i</w:t>
            </w:r>
            <w:r w:rsidR="009A7D84" w:rsidRPr="00AF0EA0">
              <w:rPr>
                <w:rFonts w:ascii="Times New Roman" w:hAnsi="Times New Roman" w:cs="Times New Roman"/>
              </w:rPr>
              <w:t>.</w:t>
            </w:r>
          </w:p>
          <w:p w:rsidR="000B76BA" w:rsidRPr="00AF0EA0" w:rsidRDefault="00C84329" w:rsidP="009A14F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Stara się prawidłowo zat</w:t>
            </w:r>
            <w:r w:rsidR="0022557A" w:rsidRPr="00AF0EA0">
              <w:rPr>
                <w:rFonts w:ascii="Times New Roman" w:hAnsi="Times New Roman" w:cs="Times New Roman"/>
              </w:rPr>
              <w:t>ańcz</w:t>
            </w:r>
            <w:r w:rsidR="0048410E" w:rsidRPr="00AF0EA0">
              <w:rPr>
                <w:rFonts w:ascii="Times New Roman" w:hAnsi="Times New Roman" w:cs="Times New Roman"/>
              </w:rPr>
              <w:t>y</w:t>
            </w:r>
            <w:r w:rsidRPr="00AF0EA0">
              <w:rPr>
                <w:rFonts w:ascii="Times New Roman" w:hAnsi="Times New Roman" w:cs="Times New Roman"/>
              </w:rPr>
              <w:t>ć</w:t>
            </w:r>
            <w:r w:rsidR="0022557A" w:rsidRPr="00AF0EA0">
              <w:rPr>
                <w:rFonts w:ascii="Times New Roman" w:hAnsi="Times New Roman" w:cs="Times New Roman"/>
              </w:rPr>
              <w:t xml:space="preserve"> podstawowe kroki </w:t>
            </w:r>
            <w:r w:rsidR="009A14F0">
              <w:rPr>
                <w:rFonts w:ascii="Times New Roman" w:hAnsi="Times New Roman" w:cs="Times New Roman"/>
              </w:rPr>
              <w:t>wybranych</w:t>
            </w:r>
            <w:r w:rsidR="0022557A" w:rsidRPr="00AF0EA0">
              <w:rPr>
                <w:rFonts w:ascii="Times New Roman" w:hAnsi="Times New Roman" w:cs="Times New Roman"/>
              </w:rPr>
              <w:t xml:space="preserve"> tańców ludowych.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C84329" w:rsidRPr="00AF0EA0" w:rsidRDefault="00C84329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Słucha muzyki, rozpoznaje niektóre formy muzyczne.</w:t>
            </w:r>
          </w:p>
          <w:p w:rsidR="00C84329" w:rsidRPr="00AF0EA0" w:rsidRDefault="00C84329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Śpiewa większość poznanych piosenek, potrafi zinterpretować</w:t>
            </w:r>
            <w:r w:rsidR="0018642C" w:rsidRPr="00AF0EA0">
              <w:rPr>
                <w:rFonts w:ascii="Times New Roman" w:hAnsi="Times New Roman" w:cs="Times New Roman"/>
              </w:rPr>
              <w:t xml:space="preserve"> ruchem niektóre rytmy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C84329" w:rsidRPr="00AF0EA0" w:rsidRDefault="0018642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Rozpoznaje nazwy solmizacyjne</w:t>
            </w:r>
            <w:r w:rsidR="00C84329" w:rsidRPr="00AF0EA0">
              <w:rPr>
                <w:rFonts w:ascii="Times New Roman" w:hAnsi="Times New Roman" w:cs="Times New Roman"/>
              </w:rPr>
              <w:t>.</w:t>
            </w:r>
          </w:p>
          <w:p w:rsidR="00C84329" w:rsidRPr="00AF0EA0" w:rsidRDefault="0018642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Podejmuje próbę g</w:t>
            </w:r>
            <w:r w:rsidR="00C84329" w:rsidRPr="00AF0EA0">
              <w:rPr>
                <w:rFonts w:ascii="Times New Roman" w:hAnsi="Times New Roman" w:cs="Times New Roman"/>
              </w:rPr>
              <w:t>r</w:t>
            </w:r>
            <w:r w:rsidRPr="00AF0EA0">
              <w:rPr>
                <w:rFonts w:ascii="Times New Roman" w:hAnsi="Times New Roman" w:cs="Times New Roman"/>
              </w:rPr>
              <w:t>y</w:t>
            </w:r>
            <w:r w:rsidR="00C84329" w:rsidRPr="00AF0EA0">
              <w:rPr>
                <w:rFonts w:ascii="Times New Roman" w:hAnsi="Times New Roman" w:cs="Times New Roman"/>
              </w:rPr>
              <w:t xml:space="preserve"> na wybranych instrumentach muzycznych prost</w:t>
            </w:r>
            <w:r w:rsidRPr="00AF0EA0">
              <w:rPr>
                <w:rFonts w:ascii="Times New Roman" w:hAnsi="Times New Roman" w:cs="Times New Roman"/>
              </w:rPr>
              <w:t xml:space="preserve">ych </w:t>
            </w:r>
            <w:r w:rsidR="00C84329" w:rsidRPr="00AF0EA0">
              <w:rPr>
                <w:rFonts w:ascii="Times New Roman" w:hAnsi="Times New Roman" w:cs="Times New Roman"/>
              </w:rPr>
              <w:t xml:space="preserve"> melodi</w:t>
            </w:r>
            <w:r w:rsidRPr="00AF0EA0">
              <w:rPr>
                <w:rFonts w:ascii="Times New Roman" w:hAnsi="Times New Roman" w:cs="Times New Roman"/>
              </w:rPr>
              <w:t>i</w:t>
            </w:r>
            <w:r w:rsidR="00C84329" w:rsidRPr="00AF0EA0">
              <w:rPr>
                <w:rFonts w:ascii="Times New Roman" w:hAnsi="Times New Roman" w:cs="Times New Roman"/>
              </w:rPr>
              <w:t>.</w:t>
            </w:r>
          </w:p>
          <w:p w:rsidR="000B76BA" w:rsidRPr="00AF0EA0" w:rsidRDefault="0018642C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</w:t>
            </w:r>
            <w:r w:rsidR="00C84329" w:rsidRPr="00AF0EA0">
              <w:rPr>
                <w:rFonts w:ascii="Times New Roman" w:hAnsi="Times New Roman" w:cs="Times New Roman"/>
              </w:rPr>
              <w:t xml:space="preserve"> podstawowe kroki krakowiaka, polki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E26F2A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Słucha muzyki.</w:t>
            </w:r>
          </w:p>
          <w:p w:rsidR="0018642C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Potrafi zaśpiewać fragmenty poznanych piosenek, </w:t>
            </w:r>
            <w:r w:rsidR="0018642C" w:rsidRPr="00AF0EA0">
              <w:rPr>
                <w:rFonts w:ascii="Times New Roman" w:hAnsi="Times New Roman" w:cs="Times New Roman"/>
              </w:rPr>
              <w:t>stara się reagować na zmiany rytmiczne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18642C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T</w:t>
            </w:r>
            <w:r w:rsidR="0018642C" w:rsidRPr="00AF0EA0">
              <w:rPr>
                <w:rFonts w:ascii="Times New Roman" w:hAnsi="Times New Roman" w:cs="Times New Roman"/>
              </w:rPr>
              <w:t>ylko z pomocą nauczyciela rozróżnia podstawowe elementy muzyki</w:t>
            </w:r>
            <w:r w:rsidRPr="00AF0EA0">
              <w:rPr>
                <w:rFonts w:ascii="Times New Roman" w:hAnsi="Times New Roman" w:cs="Times New Roman"/>
              </w:rPr>
              <w:t>.</w:t>
            </w:r>
          </w:p>
          <w:p w:rsidR="00E26F2A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</w:t>
            </w:r>
            <w:r w:rsidR="0018642C" w:rsidRPr="00AF0EA0">
              <w:rPr>
                <w:rFonts w:ascii="Times New Roman" w:hAnsi="Times New Roman" w:cs="Times New Roman"/>
              </w:rPr>
              <w:t>azywa instrumenty muzyczne wykorzystywane w czasie zajęć</w:t>
            </w:r>
            <w:r w:rsidRPr="00AF0EA0">
              <w:rPr>
                <w:rFonts w:ascii="Times New Roman" w:hAnsi="Times New Roman" w:cs="Times New Roman"/>
              </w:rPr>
              <w:t xml:space="preserve">, ale niechętnie gra na </w:t>
            </w:r>
            <w:r w:rsidR="000E4DA7" w:rsidRPr="00AF0EA0">
              <w:rPr>
                <w:rFonts w:ascii="Times New Roman" w:hAnsi="Times New Roman" w:cs="Times New Roman"/>
              </w:rPr>
              <w:t xml:space="preserve">wybranych </w:t>
            </w:r>
            <w:r w:rsidRPr="00AF0EA0">
              <w:rPr>
                <w:rFonts w:ascii="Times New Roman" w:hAnsi="Times New Roman" w:cs="Times New Roman"/>
              </w:rPr>
              <w:t>instrumentach.</w:t>
            </w:r>
          </w:p>
          <w:p w:rsidR="000B76BA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</w:t>
            </w:r>
            <w:r w:rsidR="0018642C" w:rsidRPr="00AF0EA0">
              <w:rPr>
                <w:rFonts w:ascii="Times New Roman" w:hAnsi="Times New Roman" w:cs="Times New Roman"/>
              </w:rPr>
              <w:t>ymaga dodatkowej zachęty do wzię</w:t>
            </w:r>
            <w:r w:rsidR="0048410E" w:rsidRPr="00AF0EA0">
              <w:rPr>
                <w:rFonts w:ascii="Times New Roman" w:hAnsi="Times New Roman" w:cs="Times New Roman"/>
              </w:rPr>
              <w:t xml:space="preserve">cia udziału w zabawach muzyczno – </w:t>
            </w:r>
            <w:r w:rsidR="0018642C" w:rsidRPr="00AF0EA0">
              <w:rPr>
                <w:rFonts w:ascii="Times New Roman" w:hAnsi="Times New Roman" w:cs="Times New Roman"/>
              </w:rPr>
              <w:t>ruchowych</w:t>
            </w:r>
            <w:r w:rsidR="009A7D84" w:rsidRPr="00AF0EA0">
              <w:rPr>
                <w:rFonts w:ascii="Times New Roman" w:hAnsi="Times New Roman" w:cs="Times New Roman"/>
              </w:rPr>
              <w:t>.</w:t>
            </w:r>
          </w:p>
        </w:tc>
      </w:tr>
      <w:tr w:rsidR="000B76BA" w:rsidRPr="00AF0EA0" w:rsidTr="00A76A58">
        <w:tc>
          <w:tcPr>
            <w:tcW w:w="1809" w:type="dxa"/>
          </w:tcPr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1</w:t>
            </w:r>
          </w:p>
          <w:p w:rsidR="000B76BA" w:rsidRPr="00AF0EA0" w:rsidRDefault="000B76BA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0B76BA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Niechętnie słucha muzyki.</w:t>
            </w:r>
          </w:p>
          <w:p w:rsidR="00E26F2A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potrafi zaśpiewać nawet fragmentu poznanych piosenek.</w:t>
            </w:r>
          </w:p>
          <w:p w:rsidR="00E26F2A" w:rsidRPr="00AF0EA0" w:rsidRDefault="00E26F2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Mimo pomocy nie potrafi wyklaskać prostych rytmów.</w:t>
            </w:r>
          </w:p>
          <w:p w:rsidR="0048410E" w:rsidRPr="00AF0EA0" w:rsidRDefault="0048410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zna nazw instrumentów muzycznych wykorzystywanych na zajęciach, nie podejmuje próby gry na tych instrumentach.</w:t>
            </w:r>
          </w:p>
          <w:p w:rsidR="0048410E" w:rsidRPr="00AF0EA0" w:rsidRDefault="0048410E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bierze udziału w zabawach muzyczno – ruchowych.</w:t>
            </w:r>
          </w:p>
        </w:tc>
      </w:tr>
      <w:tr w:rsidR="007D448D" w:rsidRPr="00AF0EA0" w:rsidTr="00A76A58">
        <w:tc>
          <w:tcPr>
            <w:tcW w:w="1809" w:type="dxa"/>
          </w:tcPr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techniczna</w:t>
            </w:r>
          </w:p>
        </w:tc>
      </w:tr>
      <w:tr w:rsidR="007D448D" w:rsidRPr="00AF0EA0" w:rsidTr="00A76A58">
        <w:tc>
          <w:tcPr>
            <w:tcW w:w="1809" w:type="dxa"/>
          </w:tcPr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B33C14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Starannie i estetycznie wykonuje prace plastyczne, zawsze zgodnie z tematem, bogate w szczegóły, dokończone, poszukuje oryginalnych rozwiązań. </w:t>
            </w:r>
          </w:p>
          <w:p w:rsidR="007D448D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Posługuje się środkami wyrazu plastycznego (barwa, kształt, faktura).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Doskonale rozpoznaje różne dziedziny sztuki i umie z nich korzystać.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Wykazuje się dużą pomysłowością w konstruowaniu prac z różnorodnych przedmiotów dostępnych w otoczeniu.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Zawsze utrzymuje ład i porządek w miejscu pracy.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Doskonale zna i stosuje zasady bezpiecznego poruszania się po drogach. Zna telefony alarmowe</w:t>
            </w:r>
            <w:r w:rsidR="00B33C14" w:rsidRPr="00AF0EA0">
              <w:rPr>
                <w:rFonts w:ascii="Times New Roman" w:hAnsi="Times New Roman" w:cs="Times New Roman"/>
              </w:rPr>
              <w:t>.</w:t>
            </w:r>
          </w:p>
        </w:tc>
      </w:tr>
      <w:tr w:rsidR="007D448D" w:rsidRPr="00AF0EA0" w:rsidTr="00A76A58">
        <w:tc>
          <w:tcPr>
            <w:tcW w:w="1809" w:type="dxa"/>
          </w:tcPr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5</w:t>
            </w:r>
          </w:p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7D448D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Starannie wykonuje prace plastyczne zgodnie z tematem i pomysłowo, bogate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szczegóły, dokończone. Posługuje się środkami wyrazu plastycznego (barwa, kształt, faktura).</w:t>
            </w:r>
          </w:p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Prawidłowo rozpoznaje różne dziedziny sztuki i umie z nich korzystać.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Bardzo starannie wykonuje prace z różnorodnych przedmiotów dostępnych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otoczeniu.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Utrzymuje ład i porządek w miejscu pracy.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Bardzo dobrze zna i stosuje zasady bezpiecznego poruszania się po drogach. Zna telefony alarmowe</w:t>
            </w:r>
          </w:p>
        </w:tc>
      </w:tr>
      <w:tr w:rsidR="007D448D" w:rsidRPr="00AF0EA0" w:rsidTr="00A76A58">
        <w:tc>
          <w:tcPr>
            <w:tcW w:w="1809" w:type="dxa"/>
          </w:tcPr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  <w:p w:rsidR="007D448D" w:rsidRPr="00AF0EA0" w:rsidRDefault="007D448D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7D448D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Prace</w:t>
            </w:r>
            <w:r w:rsidR="00583AAD" w:rsidRPr="00AF0EA0">
              <w:rPr>
                <w:rFonts w:ascii="Times New Roman" w:hAnsi="Times New Roman" w:cs="Times New Roman"/>
              </w:rPr>
              <w:t xml:space="preserve"> są</w:t>
            </w:r>
            <w:r w:rsidRPr="00AF0EA0">
              <w:rPr>
                <w:rFonts w:ascii="Times New Roman" w:hAnsi="Times New Roman" w:cs="Times New Roman"/>
              </w:rPr>
              <w:t xml:space="preserve"> w miarę staranne, estetyczne, zazwyczaj dokończone i zgodne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 tematem. Posługuje się środkami wyrazu plastycznego (barwa, kształt, faktura).</w:t>
            </w:r>
          </w:p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Poprawnie rozpoznaje różne dziedziny sztuki i korzysta tylko z niektórych.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Starannie wykonuje prace z różnorodnych przedmiotów dostępnych w otoczeniu.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Zazwyczaj utrzymuje ład i porządek w miejscu pracy.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i stosuje zasady bezpiecznego poruszania się po drogach. Zna telefony alarmowe.</w:t>
            </w:r>
          </w:p>
        </w:tc>
      </w:tr>
      <w:tr w:rsidR="007D448D" w:rsidRPr="00AF0EA0" w:rsidTr="00A76A58">
        <w:tc>
          <w:tcPr>
            <w:tcW w:w="1809" w:type="dxa"/>
          </w:tcPr>
          <w:p w:rsidR="007B76EB" w:rsidRPr="00AF0EA0" w:rsidRDefault="007B76EB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7D448D" w:rsidRPr="00AF0EA0" w:rsidRDefault="007B76EB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Prace mało staranne, nie zawsze na temat, często nieskończone. Posługuje się tylko wybranymi środkami wyrazu plastycznego (barwa, kształt, faktura).</w:t>
            </w:r>
          </w:p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Myli różne dziedziny sztuki i korzysta tylko z niektórych.</w:t>
            </w:r>
          </w:p>
          <w:p w:rsidR="007D448D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Mało starannie wykonuje prace z różnorodnych przedmiotów dostępnych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otoczeniu.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Często nie utrzymuje ładu i porządku w miejscu pracy.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wybrane zasady bezpiecznego poruszania się po drogach. Myli telefony alarmowe.</w:t>
            </w:r>
          </w:p>
        </w:tc>
      </w:tr>
      <w:tr w:rsidR="007D448D" w:rsidRPr="00AF0EA0" w:rsidTr="00A76A58">
        <w:tc>
          <w:tcPr>
            <w:tcW w:w="1809" w:type="dxa"/>
          </w:tcPr>
          <w:p w:rsidR="007B76EB" w:rsidRPr="00AF0EA0" w:rsidRDefault="007B76EB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7D448D" w:rsidRPr="00AF0EA0" w:rsidRDefault="007B76EB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Niechętnie wykonuje prace plastyczne, czasami tylko je rozpoczyna i nie kończy, zazwyczaj są to prace nie na temat. Sporadycznie posługuje się wybranymi środkami wyrazu artystycznego.</w:t>
            </w:r>
          </w:p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Ma trudności z rozpoznawaniem różnych dziedzin sztuki i nie korzysta z nich.</w:t>
            </w:r>
          </w:p>
          <w:p w:rsidR="007D448D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Z trudnością konstruuje prace z różnorodnych przedmiotów dostępnych </w:t>
            </w:r>
            <w:r w:rsidR="00583AAD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w otoczeniu.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Najczęściej nie utrzymuje ładu i porządku w miejscu pracy.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wybrane zasady bezpiecznego poruszania się po drogach, ale nie potrafi się do nich zastosować. Ma trudności z zapamiętaniem telefonów alarmowych.</w:t>
            </w:r>
          </w:p>
        </w:tc>
      </w:tr>
      <w:tr w:rsidR="007B76EB" w:rsidRPr="00AF0EA0" w:rsidTr="00A76A58">
        <w:tc>
          <w:tcPr>
            <w:tcW w:w="1809" w:type="dxa"/>
          </w:tcPr>
          <w:p w:rsidR="007B76EB" w:rsidRPr="00AF0EA0" w:rsidRDefault="007B76EB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1</w:t>
            </w:r>
          </w:p>
          <w:p w:rsidR="007B76EB" w:rsidRPr="00AF0EA0" w:rsidRDefault="007B76EB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podejmuje działalności artystycznej. Nie posługuje się środkami wyrazu plastycznego (barwa, kształt, faktura).</w:t>
            </w:r>
          </w:p>
          <w:p w:rsidR="004C78DF" w:rsidRPr="00AF0EA0" w:rsidRDefault="004C78D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rozpoznaje różnych dziedzin sztuki i nie korzysta z nich.</w:t>
            </w:r>
          </w:p>
          <w:p w:rsidR="007B76EB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konstruuje prac z różnorodnych przedmiotów dostępnych w otoczeniu.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utrzymuje ładu i porządku w miejscu pracy.</w:t>
            </w:r>
          </w:p>
          <w:p w:rsidR="007A7471" w:rsidRPr="00AF0EA0" w:rsidRDefault="007A747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zna zasad bezpiecznego poruszania się po drogach. Nie zna telefonów alarmowych.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D33277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Wszystkie ćwiczenia gimnastyczne wykonuje bezbłędnie i z dużym zaangażowaniem.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Zawsze stosuje się do zasad bezpieczeństwa podczas gier i zabaw ruchowych, bierze udział w zawodach sportowych na terenie szkoły.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Doskonale zna zagrożenia wynikające z nieprzestrzegania zdrowego stylu życia </w:t>
            </w:r>
            <w:r w:rsidR="00F1160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i zawsze je przestrzega.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5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D33277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Chętnie uczestniczy w ćwiczeniach gimnastycznych i zabawach ruchowych.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Przestrzega zasad bezpieczeństwa w czasie zajęć.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Bardzo dobrze zna zagrożenia wynikające z nieprzestrzegania zdrowego stylu życia i przestrzega ich.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4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D33277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Poprawnie wykonuje ćwiczenia gimnastyczne i uczestniczy w zabawach ruchowych.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Stara się przestrzegać zasad bezpieczeństwa w czasie trwania zajęć.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Zna wybrane zagrożenia wynikające z nieprzestrzegania zdrowego stylu życia </w:t>
            </w:r>
            <w:r w:rsidR="00F11606" w:rsidRP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i przestrzega ich.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D33277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Zachęcony przez nauczyciela uczestniczy w zabawach ruchowych, często ćwiczenia gimnastyczne wykonuje niepoprawnie.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zawsze przestrzega zasad bezpieczeństwa w czasie zajęć.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wybrane zagrożenia wynikające z nieprzestrzegania zdrowego stylu życia.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D33277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Najczęściej nie uczestniczy w zabawach ruchowych oraz nie wykonuje ćwiczeń gimnastycznych.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Najczęściej nie przestrzega zasad bezpieczeństwa w czasie trwania zajęć.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Słabo zna zagrożenia wynikające z nieprzestrzegania zdrowego stylu życia i nie przestrzega ich.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(poziom niewystarczający)</w:t>
            </w:r>
          </w:p>
        </w:tc>
        <w:tc>
          <w:tcPr>
            <w:tcW w:w="7403" w:type="dxa"/>
          </w:tcPr>
          <w:p w:rsidR="00D33277" w:rsidRPr="00AF0EA0" w:rsidRDefault="005826E0" w:rsidP="00AF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Nie bierze udziału w zajęciach fizyczno-ruchowych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Nie przestrzega zasad bezpieczeństwa w czasie trwania zajęć.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Nie zna zagrożeń wynikających z nieprzestrzegania zdrowego stylu życia.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6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D33277" w:rsidRPr="00AF0EA0" w:rsidRDefault="00D33277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Biegle i samodzielnie:</w:t>
            </w:r>
          </w:p>
          <w:p w:rsidR="00D33277" w:rsidRPr="00AF0EA0" w:rsidRDefault="00D33277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posługuje się wybranymi programami i grami edukacyjnymi, pisze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za pomocą klawiatury litery i cyfry, wykonuje rysunki za p</w:t>
            </w:r>
            <w:r w:rsidR="00B33C14" w:rsidRPr="00AF0EA0">
              <w:rPr>
                <w:rFonts w:ascii="Times New Roman" w:hAnsi="Times New Roman" w:cs="Times New Roman"/>
              </w:rPr>
              <w:t>omocą wybranego edytora grafiki</w:t>
            </w:r>
            <w:r w:rsidR="000E2A5A" w:rsidRPr="00AF0EA0">
              <w:rPr>
                <w:rFonts w:ascii="Times New Roman" w:hAnsi="Times New Roman" w:cs="Times New Roman"/>
              </w:rPr>
              <w:t>,</w:t>
            </w:r>
          </w:p>
          <w:p w:rsidR="00D33277" w:rsidRPr="00AF0EA0" w:rsidRDefault="00D33277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wyszukuje  i stosuje w praktyce informacje, które znajdują się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na wskazanych przez nauczyciela stronach internetowych</w:t>
            </w:r>
            <w:r w:rsidR="00465FE1" w:rsidRPr="00AF0EA0">
              <w:rPr>
                <w:rFonts w:ascii="Times New Roman" w:hAnsi="Times New Roman" w:cs="Times New Roman"/>
              </w:rPr>
              <w:t>.</w:t>
            </w:r>
          </w:p>
          <w:p w:rsidR="00D33277" w:rsidRPr="00AF0EA0" w:rsidRDefault="00465FE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</w:t>
            </w:r>
            <w:r w:rsidR="00D33277" w:rsidRPr="00AF0EA0">
              <w:rPr>
                <w:rFonts w:ascii="Times New Roman" w:hAnsi="Times New Roman" w:cs="Times New Roman"/>
              </w:rPr>
              <w:t xml:space="preserve">na wynikające z niewłaściwego korzystania z komputera zagrożenia dla zdrowia i bezpieczeństwa, </w:t>
            </w:r>
            <w:r w:rsidRPr="00AF0EA0">
              <w:rPr>
                <w:rFonts w:ascii="Times New Roman" w:hAnsi="Times New Roman" w:cs="Times New Roman"/>
              </w:rPr>
              <w:t xml:space="preserve">zawsze </w:t>
            </w:r>
            <w:r w:rsidR="00D33277" w:rsidRPr="00AF0EA0">
              <w:rPr>
                <w:rFonts w:ascii="Times New Roman" w:hAnsi="Times New Roman" w:cs="Times New Roman"/>
              </w:rPr>
              <w:t xml:space="preserve">stosuje się do ograniczeń dotyczących korzystania z komputera, </w:t>
            </w:r>
            <w:r w:rsidR="003750D5" w:rsidRPr="00AF0EA0">
              <w:rPr>
                <w:rFonts w:ascii="Times New Roman" w:hAnsi="Times New Roman" w:cs="Times New Roman"/>
              </w:rPr>
              <w:t>Internetu</w:t>
            </w:r>
            <w:r w:rsidR="00D33277" w:rsidRPr="00AF0EA0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5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465FE1" w:rsidRPr="00AF0EA0" w:rsidRDefault="00465FE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S</w:t>
            </w:r>
            <w:r w:rsidR="000E2A5A" w:rsidRPr="00AF0EA0">
              <w:rPr>
                <w:rFonts w:ascii="Times New Roman" w:hAnsi="Times New Roman" w:cs="Times New Roman"/>
              </w:rPr>
              <w:t>prawnie</w:t>
            </w:r>
            <w:r w:rsidRPr="00AF0EA0">
              <w:rPr>
                <w:rFonts w:ascii="Times New Roman" w:hAnsi="Times New Roman" w:cs="Times New Roman"/>
              </w:rPr>
              <w:t>:</w:t>
            </w:r>
          </w:p>
          <w:p w:rsidR="00D33277" w:rsidRPr="00AF0EA0" w:rsidRDefault="00D33277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posługuje się wybranymi programami i grami edukacyjnymi, pisze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za pomocą klawiatury litery i cyfry, wykonuje rysunki za pomocą wybranego edytora grafiki,</w:t>
            </w:r>
          </w:p>
          <w:p w:rsidR="00D33277" w:rsidRPr="00AF0EA0" w:rsidRDefault="00D33277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umie wyszukać i zastosować w praktyce informacje, które znajdują się na wskazanych przez nauczyciela stronach internetowych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D33277" w:rsidRPr="00AF0EA0" w:rsidRDefault="00465FE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</w:t>
            </w:r>
            <w:r w:rsidR="00D33277" w:rsidRPr="00AF0EA0">
              <w:rPr>
                <w:rFonts w:ascii="Times New Roman" w:hAnsi="Times New Roman" w:cs="Times New Roman"/>
              </w:rPr>
              <w:t xml:space="preserve">na wynikające z niewłaściwego korzystania z komputera zagrożenia dla zdrowia i bezpieczeństwa, stosuje się do ograniczeń dotyczących korzystania </w:t>
            </w:r>
            <w:r w:rsidR="00F11606" w:rsidRPr="00AF0EA0">
              <w:rPr>
                <w:rFonts w:ascii="Times New Roman" w:hAnsi="Times New Roman" w:cs="Times New Roman"/>
              </w:rPr>
              <w:br/>
            </w:r>
            <w:r w:rsidR="00D33277" w:rsidRPr="00AF0EA0">
              <w:rPr>
                <w:rFonts w:ascii="Times New Roman" w:hAnsi="Times New Roman" w:cs="Times New Roman"/>
              </w:rPr>
              <w:t xml:space="preserve">z komputera, </w:t>
            </w:r>
            <w:r w:rsidR="003750D5" w:rsidRPr="00AF0EA0">
              <w:rPr>
                <w:rFonts w:ascii="Times New Roman" w:hAnsi="Times New Roman" w:cs="Times New Roman"/>
              </w:rPr>
              <w:t>Internetu</w:t>
            </w:r>
            <w:r w:rsidR="00D33277" w:rsidRPr="00AF0EA0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4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465FE1" w:rsidRPr="00AF0EA0" w:rsidRDefault="000E2A5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Zazwyczaj samodzielnie:</w:t>
            </w:r>
          </w:p>
          <w:p w:rsidR="00D33277" w:rsidRPr="00AF0EA0" w:rsidRDefault="00D33277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posługuje się wybranymi programami i grami edukacyjnymi, pisze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za pomocą klawiatury litery i cyfry, wykonuje rysunki za pomocą wybranego edytora grafiki,</w:t>
            </w:r>
          </w:p>
          <w:p w:rsidR="00D33277" w:rsidRPr="00AF0EA0" w:rsidRDefault="00465FE1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wyszukuje </w:t>
            </w:r>
            <w:r w:rsidR="00D33277" w:rsidRPr="00AF0EA0">
              <w:rPr>
                <w:rFonts w:ascii="Times New Roman" w:hAnsi="Times New Roman" w:cs="Times New Roman"/>
              </w:rPr>
              <w:t xml:space="preserve"> informacje, które znajdują się na wskazanych przez nauczyciela stronach inter</w:t>
            </w:r>
            <w:r w:rsidR="00B33C14" w:rsidRPr="00AF0EA0">
              <w:rPr>
                <w:rFonts w:ascii="Times New Roman" w:hAnsi="Times New Roman" w:cs="Times New Roman"/>
              </w:rPr>
              <w:t>netowych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D33277" w:rsidRPr="00AF0EA0" w:rsidRDefault="000E2A5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wynikające z niewłaściwego korzystania z komputera zagrożenia dla zdrowia i bezpieczeństwa, zazwyczaj d</w:t>
            </w:r>
            <w:r w:rsidR="00465FE1" w:rsidRPr="00AF0EA0">
              <w:rPr>
                <w:rFonts w:ascii="Times New Roman" w:hAnsi="Times New Roman" w:cs="Times New Roman"/>
              </w:rPr>
              <w:t xml:space="preserve">ostosowuje </w:t>
            </w:r>
            <w:r w:rsidR="00D33277" w:rsidRPr="00AF0EA0">
              <w:rPr>
                <w:rFonts w:ascii="Times New Roman" w:hAnsi="Times New Roman" w:cs="Times New Roman"/>
              </w:rPr>
              <w:t xml:space="preserve">się do ograniczeń dotyczących korzystania z komputera, </w:t>
            </w:r>
            <w:r w:rsidR="003750D5" w:rsidRPr="00AF0EA0">
              <w:rPr>
                <w:rFonts w:ascii="Times New Roman" w:hAnsi="Times New Roman" w:cs="Times New Roman"/>
              </w:rPr>
              <w:t>Internetu</w:t>
            </w:r>
            <w:r w:rsidR="00D33277" w:rsidRPr="00AF0EA0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3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465FE1" w:rsidRPr="00AF0EA0" w:rsidRDefault="00465FE1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 pomocą nauczyciela:</w:t>
            </w:r>
          </w:p>
          <w:p w:rsidR="00465FE1" w:rsidRPr="00AF0EA0" w:rsidRDefault="00465FE1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posługuje się wybranymi programami i grami edukacyjnymi, pisze </w:t>
            </w:r>
            <w:r w:rsidR="00AF0EA0">
              <w:rPr>
                <w:rFonts w:ascii="Times New Roman" w:hAnsi="Times New Roman" w:cs="Times New Roman"/>
              </w:rPr>
              <w:br/>
            </w:r>
            <w:r w:rsidRPr="00AF0EA0">
              <w:rPr>
                <w:rFonts w:ascii="Times New Roman" w:hAnsi="Times New Roman" w:cs="Times New Roman"/>
              </w:rPr>
              <w:t>za pomocą klawiatury litery i cyfry, wykonuje rysunki za pomocą wybranego edytora grafiki,</w:t>
            </w:r>
          </w:p>
          <w:p w:rsidR="00465FE1" w:rsidRPr="00AF0EA0" w:rsidRDefault="00465FE1" w:rsidP="00AF0EA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wyszukuje informacje, które znajdują się na wskazanych przez nauc</w:t>
            </w:r>
            <w:r w:rsidR="00B33C14" w:rsidRPr="00AF0EA0">
              <w:rPr>
                <w:rFonts w:ascii="Times New Roman" w:hAnsi="Times New Roman" w:cs="Times New Roman"/>
              </w:rPr>
              <w:t>zyciela stronach internetowych</w:t>
            </w:r>
            <w:r w:rsidR="009A14F0">
              <w:rPr>
                <w:rFonts w:ascii="Times New Roman" w:hAnsi="Times New Roman" w:cs="Times New Roman"/>
              </w:rPr>
              <w:t>.</w:t>
            </w:r>
          </w:p>
          <w:p w:rsidR="00D33277" w:rsidRPr="00AF0EA0" w:rsidRDefault="000E2A5A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Zna wynikające z niewłaściwego korzystania z komputera zagrożenia dla zdrowia i bezpieczeństwa.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2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954D5F" w:rsidRPr="00AF0EA0" w:rsidRDefault="00F11606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Mimo pomocy nauczyciela</w:t>
            </w:r>
            <w:r w:rsidR="005826E0" w:rsidRPr="00AF0EA0">
              <w:rPr>
                <w:rFonts w:ascii="Times New Roman" w:hAnsi="Times New Roman" w:cs="Times New Roman"/>
              </w:rPr>
              <w:t xml:space="preserve"> w bardzo słabym stopniu posługuje się komputerem w zakresie uruchamiania programu.</w:t>
            </w:r>
          </w:p>
          <w:p w:rsidR="005826E0" w:rsidRPr="00AF0EA0" w:rsidRDefault="005826E0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Nawet z pomocą nauczyciela w pracy korzysta tylko z kilku elementów edytora tekstu i grafiki.</w:t>
            </w:r>
          </w:p>
          <w:p w:rsidR="00385905" w:rsidRPr="00AF0EA0" w:rsidRDefault="00385905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Ma problemy z wyszukiwaniem informacji, które znajdują się na wskazanych przez nauczyciela stronach internetowych.</w:t>
            </w:r>
          </w:p>
          <w:p w:rsidR="00D33277" w:rsidRPr="00AF0EA0" w:rsidRDefault="00954D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Często nie przestrzega zasad bezpieczeństwa.</w:t>
            </w:r>
          </w:p>
        </w:tc>
      </w:tr>
      <w:tr w:rsidR="00D33277" w:rsidRPr="00AF0EA0" w:rsidTr="00A76A58">
        <w:tc>
          <w:tcPr>
            <w:tcW w:w="1809" w:type="dxa"/>
          </w:tcPr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1</w:t>
            </w:r>
          </w:p>
          <w:p w:rsidR="00D33277" w:rsidRPr="00AF0EA0" w:rsidRDefault="00D33277" w:rsidP="007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A0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D33277" w:rsidRPr="00AF0EA0" w:rsidRDefault="00954D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posiadł wiedzy i umiejętności w zakresie wymagań podstawowych objętych programem. </w:t>
            </w:r>
          </w:p>
          <w:p w:rsidR="00954D5F" w:rsidRPr="00AF0EA0" w:rsidRDefault="00954D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potrafi wykonać zadań teoretycznych i praktycznych nawet z pomocą nauczyciela.</w:t>
            </w:r>
          </w:p>
          <w:p w:rsidR="00954D5F" w:rsidRPr="00AF0EA0" w:rsidRDefault="00954D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 xml:space="preserve">Nie angażuje się w prace, nie stara się stosować do wymagań. </w:t>
            </w:r>
          </w:p>
          <w:p w:rsidR="00954D5F" w:rsidRPr="00AF0EA0" w:rsidRDefault="00954D5F" w:rsidP="00AF0EA0">
            <w:pPr>
              <w:jc w:val="both"/>
              <w:rPr>
                <w:rFonts w:ascii="Times New Roman" w:hAnsi="Times New Roman" w:cs="Times New Roman"/>
              </w:rPr>
            </w:pPr>
            <w:r w:rsidRPr="00AF0EA0">
              <w:rPr>
                <w:rFonts w:ascii="Times New Roman" w:hAnsi="Times New Roman" w:cs="Times New Roman"/>
              </w:rPr>
              <w:t>Nie przestrzega zasad bezpieczeństwa.</w:t>
            </w:r>
          </w:p>
        </w:tc>
      </w:tr>
    </w:tbl>
    <w:p w:rsidR="00A76A58" w:rsidRPr="003750D5" w:rsidRDefault="00A76A58">
      <w:pPr>
        <w:rPr>
          <w:rFonts w:ascii="Times New Roman" w:hAnsi="Times New Roman" w:cs="Times New Roman"/>
        </w:rPr>
      </w:pPr>
    </w:p>
    <w:sectPr w:rsidR="00A76A58" w:rsidRPr="003750D5" w:rsidSect="00243B6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87" w:rsidRDefault="006D3287" w:rsidP="00243B6A">
      <w:pPr>
        <w:spacing w:after="0" w:line="240" w:lineRule="auto"/>
      </w:pPr>
      <w:r>
        <w:separator/>
      </w:r>
    </w:p>
  </w:endnote>
  <w:endnote w:type="continuationSeparator" w:id="0">
    <w:p w:rsidR="006D3287" w:rsidRDefault="006D3287" w:rsidP="0024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09126"/>
      <w:docPartObj>
        <w:docPartGallery w:val="Page Numbers (Bottom of Page)"/>
        <w:docPartUnique/>
      </w:docPartObj>
    </w:sdtPr>
    <w:sdtContent>
      <w:p w:rsidR="0034061F" w:rsidRDefault="0063742C">
        <w:pPr>
          <w:pStyle w:val="Stopka"/>
          <w:jc w:val="right"/>
        </w:pPr>
        <w:fldSimple w:instr=" PAGE   \* MERGEFORMAT ">
          <w:r w:rsidR="00B42396">
            <w:rPr>
              <w:noProof/>
            </w:rPr>
            <w:t>9</w:t>
          </w:r>
        </w:fldSimple>
      </w:p>
    </w:sdtContent>
  </w:sdt>
  <w:p w:rsidR="0034061F" w:rsidRDefault="00340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87" w:rsidRDefault="006D3287" w:rsidP="00243B6A">
      <w:pPr>
        <w:spacing w:after="0" w:line="240" w:lineRule="auto"/>
      </w:pPr>
      <w:r>
        <w:separator/>
      </w:r>
    </w:p>
  </w:footnote>
  <w:footnote w:type="continuationSeparator" w:id="0">
    <w:p w:rsidR="006D3287" w:rsidRDefault="006D3287" w:rsidP="0024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44"/>
    <w:multiLevelType w:val="hybridMultilevel"/>
    <w:tmpl w:val="FF24C20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AFE"/>
    <w:multiLevelType w:val="hybridMultilevel"/>
    <w:tmpl w:val="9E2EF7E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06F36"/>
    <w:multiLevelType w:val="hybridMultilevel"/>
    <w:tmpl w:val="929A877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145F0"/>
    <w:multiLevelType w:val="hybridMultilevel"/>
    <w:tmpl w:val="7D5A86A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87364"/>
    <w:multiLevelType w:val="hybridMultilevel"/>
    <w:tmpl w:val="2186805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91CB9"/>
    <w:multiLevelType w:val="hybridMultilevel"/>
    <w:tmpl w:val="445842B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76BD3"/>
    <w:multiLevelType w:val="hybridMultilevel"/>
    <w:tmpl w:val="8F10E30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746C5"/>
    <w:multiLevelType w:val="hybridMultilevel"/>
    <w:tmpl w:val="87AEC08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5207C"/>
    <w:multiLevelType w:val="hybridMultilevel"/>
    <w:tmpl w:val="D2A801D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62772D"/>
    <w:multiLevelType w:val="hybridMultilevel"/>
    <w:tmpl w:val="8DA68B4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96462"/>
    <w:multiLevelType w:val="hybridMultilevel"/>
    <w:tmpl w:val="FD6248E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439FA"/>
    <w:multiLevelType w:val="hybridMultilevel"/>
    <w:tmpl w:val="EF86B1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E38D9"/>
    <w:multiLevelType w:val="hybridMultilevel"/>
    <w:tmpl w:val="48F2FDC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66A39"/>
    <w:multiLevelType w:val="hybridMultilevel"/>
    <w:tmpl w:val="9E36211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0206C"/>
    <w:multiLevelType w:val="hybridMultilevel"/>
    <w:tmpl w:val="1CDC663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11669F"/>
    <w:multiLevelType w:val="hybridMultilevel"/>
    <w:tmpl w:val="3C8A0C90"/>
    <w:lvl w:ilvl="0" w:tplc="9824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A3DCF"/>
    <w:multiLevelType w:val="hybridMultilevel"/>
    <w:tmpl w:val="D6FAB26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26641"/>
    <w:multiLevelType w:val="hybridMultilevel"/>
    <w:tmpl w:val="E9ACE81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515D6"/>
    <w:multiLevelType w:val="hybridMultilevel"/>
    <w:tmpl w:val="CAF6F89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D6FA9"/>
    <w:multiLevelType w:val="hybridMultilevel"/>
    <w:tmpl w:val="F738CAA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86C5E"/>
    <w:multiLevelType w:val="hybridMultilevel"/>
    <w:tmpl w:val="5F0E2A0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3E0C7F"/>
    <w:multiLevelType w:val="hybridMultilevel"/>
    <w:tmpl w:val="0FBAD9EA"/>
    <w:lvl w:ilvl="0" w:tplc="9824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51FC8"/>
    <w:multiLevelType w:val="hybridMultilevel"/>
    <w:tmpl w:val="30B0192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87779"/>
    <w:multiLevelType w:val="hybridMultilevel"/>
    <w:tmpl w:val="7B7A896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0D331A"/>
    <w:multiLevelType w:val="hybridMultilevel"/>
    <w:tmpl w:val="780A951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76217A"/>
    <w:multiLevelType w:val="hybridMultilevel"/>
    <w:tmpl w:val="F1AAA50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A655F0"/>
    <w:multiLevelType w:val="hybridMultilevel"/>
    <w:tmpl w:val="36B2A5D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8B7CA8"/>
    <w:multiLevelType w:val="hybridMultilevel"/>
    <w:tmpl w:val="31F2648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735115"/>
    <w:multiLevelType w:val="hybridMultilevel"/>
    <w:tmpl w:val="D0280D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0B0821"/>
    <w:multiLevelType w:val="hybridMultilevel"/>
    <w:tmpl w:val="38D24CF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175103"/>
    <w:multiLevelType w:val="hybridMultilevel"/>
    <w:tmpl w:val="293C2DA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CA71C9"/>
    <w:multiLevelType w:val="hybridMultilevel"/>
    <w:tmpl w:val="59546BA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A3601"/>
    <w:multiLevelType w:val="hybridMultilevel"/>
    <w:tmpl w:val="F348A68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5"/>
  </w:num>
  <w:num w:numId="5">
    <w:abstractNumId w:val="27"/>
  </w:num>
  <w:num w:numId="6">
    <w:abstractNumId w:val="14"/>
  </w:num>
  <w:num w:numId="7">
    <w:abstractNumId w:val="18"/>
  </w:num>
  <w:num w:numId="8">
    <w:abstractNumId w:val="0"/>
  </w:num>
  <w:num w:numId="9">
    <w:abstractNumId w:val="26"/>
  </w:num>
  <w:num w:numId="10">
    <w:abstractNumId w:val="25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  <w:num w:numId="16">
    <w:abstractNumId w:val="30"/>
  </w:num>
  <w:num w:numId="17">
    <w:abstractNumId w:val="21"/>
  </w:num>
  <w:num w:numId="18">
    <w:abstractNumId w:val="29"/>
  </w:num>
  <w:num w:numId="19">
    <w:abstractNumId w:val="20"/>
  </w:num>
  <w:num w:numId="20">
    <w:abstractNumId w:val="13"/>
  </w:num>
  <w:num w:numId="21">
    <w:abstractNumId w:val="31"/>
  </w:num>
  <w:num w:numId="22">
    <w:abstractNumId w:val="32"/>
  </w:num>
  <w:num w:numId="23">
    <w:abstractNumId w:val="17"/>
  </w:num>
  <w:num w:numId="24">
    <w:abstractNumId w:val="1"/>
  </w:num>
  <w:num w:numId="25">
    <w:abstractNumId w:val="4"/>
  </w:num>
  <w:num w:numId="26">
    <w:abstractNumId w:val="16"/>
  </w:num>
  <w:num w:numId="27">
    <w:abstractNumId w:val="8"/>
  </w:num>
  <w:num w:numId="28">
    <w:abstractNumId w:val="24"/>
  </w:num>
  <w:num w:numId="29">
    <w:abstractNumId w:val="3"/>
  </w:num>
  <w:num w:numId="30">
    <w:abstractNumId w:val="6"/>
  </w:num>
  <w:num w:numId="31">
    <w:abstractNumId w:val="19"/>
  </w:num>
  <w:num w:numId="32">
    <w:abstractNumId w:val="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58"/>
    <w:rsid w:val="000523E9"/>
    <w:rsid w:val="000A6A56"/>
    <w:rsid w:val="000B76BA"/>
    <w:rsid w:val="000D093C"/>
    <w:rsid w:val="000E2A5A"/>
    <w:rsid w:val="000E4DA7"/>
    <w:rsid w:val="000E5203"/>
    <w:rsid w:val="00110F5F"/>
    <w:rsid w:val="00152BFA"/>
    <w:rsid w:val="00153D59"/>
    <w:rsid w:val="0018642C"/>
    <w:rsid w:val="00193C1A"/>
    <w:rsid w:val="001A1877"/>
    <w:rsid w:val="001C4E57"/>
    <w:rsid w:val="00203902"/>
    <w:rsid w:val="0022557A"/>
    <w:rsid w:val="00243B6A"/>
    <w:rsid w:val="002A527A"/>
    <w:rsid w:val="002D0A02"/>
    <w:rsid w:val="002F31DB"/>
    <w:rsid w:val="003372AB"/>
    <w:rsid w:val="0034061F"/>
    <w:rsid w:val="00373145"/>
    <w:rsid w:val="003750D5"/>
    <w:rsid w:val="00385905"/>
    <w:rsid w:val="003A5143"/>
    <w:rsid w:val="003C4354"/>
    <w:rsid w:val="00423546"/>
    <w:rsid w:val="00465FE1"/>
    <w:rsid w:val="0048410E"/>
    <w:rsid w:val="00484847"/>
    <w:rsid w:val="00486F1D"/>
    <w:rsid w:val="0049367D"/>
    <w:rsid w:val="004B5ACA"/>
    <w:rsid w:val="004C74C9"/>
    <w:rsid w:val="004C78DF"/>
    <w:rsid w:val="0052450C"/>
    <w:rsid w:val="00537149"/>
    <w:rsid w:val="00552183"/>
    <w:rsid w:val="005548E8"/>
    <w:rsid w:val="005826E0"/>
    <w:rsid w:val="00583AAD"/>
    <w:rsid w:val="005F1B33"/>
    <w:rsid w:val="005F1D01"/>
    <w:rsid w:val="0063742C"/>
    <w:rsid w:val="006443AE"/>
    <w:rsid w:val="00644A33"/>
    <w:rsid w:val="00680CB0"/>
    <w:rsid w:val="006B269F"/>
    <w:rsid w:val="006C6E43"/>
    <w:rsid w:val="006D3287"/>
    <w:rsid w:val="00731684"/>
    <w:rsid w:val="00765D26"/>
    <w:rsid w:val="00772DC2"/>
    <w:rsid w:val="007A5986"/>
    <w:rsid w:val="007A7471"/>
    <w:rsid w:val="007B76EB"/>
    <w:rsid w:val="007C5C17"/>
    <w:rsid w:val="007D448D"/>
    <w:rsid w:val="007F03AF"/>
    <w:rsid w:val="00813ACF"/>
    <w:rsid w:val="00822B71"/>
    <w:rsid w:val="00840F31"/>
    <w:rsid w:val="008601E6"/>
    <w:rsid w:val="00862280"/>
    <w:rsid w:val="008D1CA1"/>
    <w:rsid w:val="009105E3"/>
    <w:rsid w:val="00954D5F"/>
    <w:rsid w:val="00956F34"/>
    <w:rsid w:val="009A14F0"/>
    <w:rsid w:val="009A7D84"/>
    <w:rsid w:val="009B5E17"/>
    <w:rsid w:val="009E5E1E"/>
    <w:rsid w:val="00A2018E"/>
    <w:rsid w:val="00A40EB3"/>
    <w:rsid w:val="00A67637"/>
    <w:rsid w:val="00A76A58"/>
    <w:rsid w:val="00A81188"/>
    <w:rsid w:val="00AF0EA0"/>
    <w:rsid w:val="00B040BF"/>
    <w:rsid w:val="00B16320"/>
    <w:rsid w:val="00B33C14"/>
    <w:rsid w:val="00B42396"/>
    <w:rsid w:val="00B654C7"/>
    <w:rsid w:val="00B81C17"/>
    <w:rsid w:val="00B9337C"/>
    <w:rsid w:val="00BF564D"/>
    <w:rsid w:val="00C006DA"/>
    <w:rsid w:val="00C11C1C"/>
    <w:rsid w:val="00C65ABE"/>
    <w:rsid w:val="00C722CB"/>
    <w:rsid w:val="00C84329"/>
    <w:rsid w:val="00C937F0"/>
    <w:rsid w:val="00C964E1"/>
    <w:rsid w:val="00C972C5"/>
    <w:rsid w:val="00CB3005"/>
    <w:rsid w:val="00CD70B4"/>
    <w:rsid w:val="00D15D2E"/>
    <w:rsid w:val="00D33277"/>
    <w:rsid w:val="00D71ECC"/>
    <w:rsid w:val="00DF2E58"/>
    <w:rsid w:val="00E06676"/>
    <w:rsid w:val="00E20471"/>
    <w:rsid w:val="00E26F2A"/>
    <w:rsid w:val="00E31FBD"/>
    <w:rsid w:val="00E672A0"/>
    <w:rsid w:val="00ED73E5"/>
    <w:rsid w:val="00F07C2C"/>
    <w:rsid w:val="00F11606"/>
    <w:rsid w:val="00F1353C"/>
    <w:rsid w:val="00F4749E"/>
    <w:rsid w:val="00F5079E"/>
    <w:rsid w:val="00F64E1B"/>
    <w:rsid w:val="00F81487"/>
    <w:rsid w:val="00FB3552"/>
    <w:rsid w:val="00FB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B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6A"/>
  </w:style>
  <w:style w:type="paragraph" w:styleId="Stopka">
    <w:name w:val="footer"/>
    <w:basedOn w:val="Normalny"/>
    <w:link w:val="StopkaZnak"/>
    <w:uiPriority w:val="99"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6A"/>
  </w:style>
  <w:style w:type="paragraph" w:customStyle="1" w:styleId="Default">
    <w:name w:val="Default"/>
    <w:rsid w:val="0068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3713</Words>
  <Characters>22280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2020-10-01T14:39:00Z</dcterms:created>
  <dcterms:modified xsi:type="dcterms:W3CDTF">2020-10-01T14:39:00Z</dcterms:modified>
</cp:coreProperties>
</file>